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41F" w:rsidRDefault="0066641F" w:rsidP="0013388F"/>
    <w:p w:rsidR="0066641F" w:rsidRDefault="00126530">
      <w:pPr>
        <w:jc w:val="center"/>
      </w:pPr>
      <w:r>
        <w:t xml:space="preserve">EDITAL Nº </w:t>
      </w:r>
      <w:r w:rsidR="00BC4A54">
        <w:t>01/2020</w:t>
      </w:r>
      <w:r w:rsidR="000E764B">
        <w:t xml:space="preserve"> </w:t>
      </w:r>
      <w:r w:rsidR="00E9169F">
        <w:t xml:space="preserve">- </w:t>
      </w:r>
      <w:r w:rsidR="00E9169F" w:rsidRPr="000E764B">
        <w:rPr>
          <w:i/>
        </w:rPr>
        <w:t>Campus</w:t>
      </w:r>
      <w:r w:rsidR="00E9169F">
        <w:t xml:space="preserve"> Capitão Poço</w:t>
      </w:r>
    </w:p>
    <w:p w:rsidR="0066641F" w:rsidRDefault="00E9169F" w:rsidP="00126530">
      <w:pPr>
        <w:spacing w:after="0" w:line="240" w:lineRule="auto"/>
        <w:jc w:val="center"/>
      </w:pPr>
      <w:r>
        <w:t xml:space="preserve">PROCESSO SELETIVO PARA MONITORIA </w:t>
      </w:r>
      <w:r w:rsidR="000E764B">
        <w:t xml:space="preserve">REMUNERADA – </w:t>
      </w:r>
      <w:r>
        <w:t>DISCIPLINA</w:t>
      </w:r>
      <w:r w:rsidR="000E764B">
        <w:t>:</w:t>
      </w:r>
      <w:r>
        <w:t xml:space="preserve"> </w:t>
      </w:r>
    </w:p>
    <w:p w:rsidR="0066641F" w:rsidRDefault="0066641F">
      <w:pPr>
        <w:jc w:val="center"/>
      </w:pPr>
    </w:p>
    <w:p w:rsidR="0066641F" w:rsidRDefault="00E9169F" w:rsidP="00126530">
      <w:pPr>
        <w:spacing w:after="0" w:line="240" w:lineRule="auto"/>
        <w:jc w:val="both"/>
      </w:pPr>
      <w:r>
        <w:t xml:space="preserve">A Universidade Federal Rural da Amazônia (UFRA), por meio da </w:t>
      </w:r>
      <w:proofErr w:type="spellStart"/>
      <w:r>
        <w:t>Pró-Reitoria</w:t>
      </w:r>
      <w:proofErr w:type="spellEnd"/>
      <w:r>
        <w:t xml:space="preserve"> de Ensino (PROEN) e do </w:t>
      </w:r>
      <w:r w:rsidRPr="000E764B">
        <w:rPr>
          <w:i/>
        </w:rPr>
        <w:t>Campus</w:t>
      </w:r>
      <w:r>
        <w:t xml:space="preserve"> Capitão Poço, torna pública a abertura de processo se</w:t>
      </w:r>
      <w:r w:rsidR="00126530">
        <w:t xml:space="preserve">letivo para preenchimento de </w:t>
      </w:r>
      <w:r w:rsidR="00126530" w:rsidRPr="00863B1E">
        <w:t xml:space="preserve">01 </w:t>
      </w:r>
      <w:r w:rsidRPr="00863B1E">
        <w:t>(uma)</w:t>
      </w:r>
      <w:r>
        <w:t xml:space="preserve"> vaga de monitoria</w:t>
      </w:r>
      <w:r w:rsidR="000E764B">
        <w:t xml:space="preserve"> remunerada</w:t>
      </w:r>
      <w:r>
        <w:t xml:space="preserve"> para a disciplina, com base no disposto na Resolução nº 317-CONSEPE, de 29 de agosto de 2016. </w:t>
      </w:r>
    </w:p>
    <w:p w:rsidR="009C6943" w:rsidRDefault="009C6943" w:rsidP="00126530">
      <w:pPr>
        <w:spacing w:after="0" w:line="240" w:lineRule="auto"/>
        <w:jc w:val="both"/>
      </w:pPr>
    </w:p>
    <w:p w:rsidR="0066641F" w:rsidRDefault="00E9169F" w:rsidP="00C62841">
      <w:pPr>
        <w:jc w:val="both"/>
      </w:pPr>
      <w:r w:rsidRPr="00126530">
        <w:rPr>
          <w:b/>
        </w:rPr>
        <w:t>1. DA MONITORIA</w:t>
      </w:r>
      <w:r>
        <w:t xml:space="preserve"> - A monitoria de que trata este edital será </w:t>
      </w:r>
      <w:r w:rsidRPr="00126530">
        <w:t>remunerada</w:t>
      </w:r>
      <w:r>
        <w:rPr>
          <w:b/>
        </w:rPr>
        <w:t xml:space="preserve"> </w:t>
      </w:r>
      <w:r>
        <w:t>e te</w:t>
      </w:r>
      <w:r w:rsidR="00863B1E">
        <w:t>rá vigência de 06 (seis) meses</w:t>
      </w:r>
      <w:r w:rsidR="000E764B">
        <w:t>, uma vez que a disciplina já foi contemplada com 18 meses de monitoria remunerada</w:t>
      </w:r>
      <w:r w:rsidR="00863B1E">
        <w:t>.</w:t>
      </w:r>
    </w:p>
    <w:p w:rsidR="0066641F" w:rsidRDefault="00E9169F">
      <w:pPr>
        <w:jc w:val="both"/>
      </w:pPr>
      <w:r>
        <w:rPr>
          <w:b/>
        </w:rPr>
        <w:t>2. DAS VAGAS</w:t>
      </w:r>
      <w:r>
        <w:t xml:space="preserve"> – Será </w:t>
      </w:r>
      <w:r w:rsidRPr="00863B1E">
        <w:t>oferecida 01 (uma)</w:t>
      </w:r>
      <w:r>
        <w:t xml:space="preserve"> vaga, para a disciplina e orientador conforme o quadro abaixo: </w:t>
      </w:r>
    </w:p>
    <w:tbl>
      <w:tblPr>
        <w:tblW w:w="90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0"/>
        <w:gridCol w:w="2837"/>
        <w:gridCol w:w="2919"/>
        <w:gridCol w:w="2556"/>
      </w:tblGrid>
      <w:tr w:rsidR="0066641F" w:rsidTr="00625DF9">
        <w:trPr>
          <w:trHeight w:val="339"/>
          <w:jc w:val="center"/>
        </w:trPr>
        <w:tc>
          <w:tcPr>
            <w:tcW w:w="750" w:type="dxa"/>
            <w:vAlign w:val="center"/>
          </w:tcPr>
          <w:p w:rsidR="0066641F" w:rsidRDefault="00E9169F" w:rsidP="00625DF9">
            <w:pPr>
              <w:jc w:val="center"/>
              <w:rPr>
                <w:b/>
              </w:rPr>
            </w:pPr>
            <w:r>
              <w:rPr>
                <w:b/>
              </w:rPr>
              <w:t>Vaga</w:t>
            </w:r>
          </w:p>
        </w:tc>
        <w:tc>
          <w:tcPr>
            <w:tcW w:w="2837" w:type="dxa"/>
            <w:vAlign w:val="center"/>
          </w:tcPr>
          <w:p w:rsidR="0066641F" w:rsidRDefault="00E9169F" w:rsidP="00625DF9">
            <w:pPr>
              <w:jc w:val="center"/>
              <w:rPr>
                <w:b/>
              </w:rPr>
            </w:pPr>
            <w:r>
              <w:rPr>
                <w:b/>
              </w:rPr>
              <w:t>Disciplina</w:t>
            </w:r>
          </w:p>
        </w:tc>
        <w:tc>
          <w:tcPr>
            <w:tcW w:w="2919" w:type="dxa"/>
            <w:vAlign w:val="center"/>
          </w:tcPr>
          <w:p w:rsidR="0066641F" w:rsidRDefault="00E9169F" w:rsidP="00625DF9">
            <w:pPr>
              <w:jc w:val="center"/>
              <w:rPr>
                <w:b/>
              </w:rPr>
            </w:pPr>
            <w:r>
              <w:rPr>
                <w:b/>
              </w:rPr>
              <w:t>Orientador (a)</w:t>
            </w:r>
          </w:p>
        </w:tc>
        <w:tc>
          <w:tcPr>
            <w:tcW w:w="2556" w:type="dxa"/>
            <w:vAlign w:val="center"/>
          </w:tcPr>
          <w:p w:rsidR="0066641F" w:rsidRDefault="00E9169F" w:rsidP="00625DF9">
            <w:pPr>
              <w:jc w:val="center"/>
              <w:rPr>
                <w:b/>
              </w:rPr>
            </w:pPr>
            <w:r>
              <w:rPr>
                <w:b/>
              </w:rPr>
              <w:t>Tipo da Vaga</w:t>
            </w:r>
          </w:p>
        </w:tc>
      </w:tr>
      <w:tr w:rsidR="0066641F" w:rsidTr="000E764B">
        <w:trPr>
          <w:jc w:val="center"/>
        </w:trPr>
        <w:tc>
          <w:tcPr>
            <w:tcW w:w="750" w:type="dxa"/>
            <w:vAlign w:val="center"/>
          </w:tcPr>
          <w:p w:rsidR="0066641F" w:rsidRPr="00BC4A54" w:rsidRDefault="00E9169F" w:rsidP="000E764B">
            <w:pPr>
              <w:jc w:val="center"/>
              <w:rPr>
                <w:highlight w:val="yellow"/>
              </w:rPr>
            </w:pPr>
            <w:r w:rsidRPr="00863B1E">
              <w:t>01</w:t>
            </w:r>
          </w:p>
        </w:tc>
        <w:tc>
          <w:tcPr>
            <w:tcW w:w="2837" w:type="dxa"/>
            <w:vAlign w:val="center"/>
          </w:tcPr>
          <w:p w:rsidR="0066641F" w:rsidRPr="00BC4A54" w:rsidRDefault="0066641F" w:rsidP="000E764B">
            <w:pPr>
              <w:jc w:val="center"/>
              <w:rPr>
                <w:highlight w:val="yellow"/>
              </w:rPr>
            </w:pPr>
          </w:p>
        </w:tc>
        <w:tc>
          <w:tcPr>
            <w:tcW w:w="2919" w:type="dxa"/>
            <w:vAlign w:val="center"/>
          </w:tcPr>
          <w:p w:rsidR="0066641F" w:rsidRPr="00BC4A54" w:rsidRDefault="0066641F" w:rsidP="000E764B">
            <w:pPr>
              <w:jc w:val="center"/>
              <w:rPr>
                <w:highlight w:val="yellow"/>
              </w:rPr>
            </w:pPr>
          </w:p>
        </w:tc>
        <w:tc>
          <w:tcPr>
            <w:tcW w:w="2556" w:type="dxa"/>
            <w:vAlign w:val="center"/>
          </w:tcPr>
          <w:p w:rsidR="0066641F" w:rsidRDefault="00E9169F" w:rsidP="000E764B">
            <w:pPr>
              <w:jc w:val="center"/>
            </w:pPr>
            <w:r w:rsidRPr="00D75EE3">
              <w:t>REMUNERADA</w:t>
            </w:r>
          </w:p>
        </w:tc>
      </w:tr>
    </w:tbl>
    <w:p w:rsidR="0066641F" w:rsidRDefault="0066641F">
      <w:pPr>
        <w:jc w:val="both"/>
      </w:pPr>
    </w:p>
    <w:p w:rsidR="0066641F" w:rsidRDefault="00E9169F">
      <w:pPr>
        <w:pStyle w:val="Recuodecorpodetexto"/>
        <w:spacing w:line="240" w:lineRule="auto"/>
        <w:ind w:firstLine="0"/>
      </w:pPr>
      <w:r>
        <w:rPr>
          <w:b/>
        </w:rPr>
        <w:t>3. DAS INSCRIÇÕES</w:t>
      </w:r>
      <w:r>
        <w:t xml:space="preserve"> - As inscri</w:t>
      </w:r>
      <w:r w:rsidR="005C65DB">
        <w:t>ções deverão ser realizadas no P</w:t>
      </w:r>
      <w:r>
        <w:t>rotocolo</w:t>
      </w:r>
      <w:r w:rsidR="008F2A75">
        <w:t xml:space="preserve">, no período </w:t>
      </w:r>
      <w:r w:rsidR="00B66A40" w:rsidRPr="006B7409">
        <w:t xml:space="preserve">de 22 </w:t>
      </w:r>
      <w:r w:rsidR="006B7409" w:rsidRPr="006B7409">
        <w:t>a</w:t>
      </w:r>
      <w:r w:rsidR="00B66A40" w:rsidRPr="006B7409">
        <w:t xml:space="preserve"> 29</w:t>
      </w:r>
      <w:r w:rsidR="008F2A75" w:rsidRPr="006B7409">
        <w:t xml:space="preserve"> </w:t>
      </w:r>
      <w:r w:rsidR="00B66A40" w:rsidRPr="006B7409">
        <w:t>de janeiro de 2020</w:t>
      </w:r>
      <w:r w:rsidRPr="006B7409">
        <w:t>,</w:t>
      </w:r>
      <w:r w:rsidR="00B66A40" w:rsidRPr="006B7409">
        <w:t xml:space="preserve"> exceto sábado e domingo,</w:t>
      </w:r>
      <w:r w:rsidRPr="006B7409">
        <w:t xml:space="preserve"> </w:t>
      </w:r>
      <w:r w:rsidR="00B66A40" w:rsidRPr="006B7409">
        <w:t>no horário de 08h às 12h e de 15</w:t>
      </w:r>
      <w:r w:rsidRPr="006B7409">
        <w:t>h às 1</w:t>
      </w:r>
      <w:r w:rsidR="005C65DB" w:rsidRPr="006B7409">
        <w:t>9</w:t>
      </w:r>
      <w:r w:rsidRPr="006B7409">
        <w:t>h</w:t>
      </w:r>
      <w:r w:rsidR="000E764B">
        <w:t>0</w:t>
      </w:r>
      <w:r w:rsidR="005C65DB" w:rsidRPr="006B7409">
        <w:t>0</w:t>
      </w:r>
      <w:r w:rsidRPr="006B7409">
        <w:t>.</w:t>
      </w:r>
    </w:p>
    <w:p w:rsidR="0066641F" w:rsidRDefault="000E764B">
      <w:pPr>
        <w:jc w:val="both"/>
      </w:pPr>
      <w:r>
        <w:t>3.1. Poderão</w:t>
      </w:r>
      <w:r w:rsidR="00E9169F">
        <w:t xml:space="preserve"> se inscrever a vaga deste edital alunos de qualquer curso de graduação oferecido na UFRA - </w:t>
      </w:r>
      <w:r w:rsidR="00E9169F" w:rsidRPr="000E764B">
        <w:rPr>
          <w:i/>
        </w:rPr>
        <w:t>Campus</w:t>
      </w:r>
      <w:r w:rsidR="00E9169F">
        <w:t xml:space="preserve"> Capitão Poço/PA, desde que atendam aos requisitos estabelecidos no item 4.</w:t>
      </w:r>
    </w:p>
    <w:p w:rsidR="0066641F" w:rsidRDefault="00E9169F">
      <w:pPr>
        <w:jc w:val="both"/>
      </w:pPr>
      <w:r>
        <w:t>3.2. No ato da inscrição, o candidato deverá apresentar: ficha de inscrição preenchida (disponível no ANEXO I</w:t>
      </w:r>
      <w:r w:rsidR="000E764B">
        <w:t xml:space="preserve"> e/ou no Protocolo</w:t>
      </w:r>
      <w:r>
        <w:t>), cópia da cédula de identidade, cópia do CPF, comprovante de matrícula e cópia de histórico escolar atualizado.</w:t>
      </w:r>
    </w:p>
    <w:p w:rsidR="0066641F" w:rsidRDefault="00E9169F">
      <w:pPr>
        <w:jc w:val="both"/>
      </w:pPr>
      <w:r>
        <w:t>3.3. O candidato que entregar ficha de inscrição preenchida de forma incompleta ou de forma incorreta ou que não entregar toda a documentação estabelecida no item 3.2 terá sua inscrição indeferida.</w:t>
      </w:r>
    </w:p>
    <w:p w:rsidR="0066641F" w:rsidRDefault="00E9169F">
      <w:pPr>
        <w:jc w:val="both"/>
      </w:pPr>
      <w:r>
        <w:t xml:space="preserve">3.4. As inscrições deferidas e homologadas serão divulgadas, em ordem alfabética com os nomes dos candidatos, </w:t>
      </w:r>
    </w:p>
    <w:p w:rsidR="0066641F" w:rsidRDefault="00E9169F">
      <w:pPr>
        <w:jc w:val="both"/>
      </w:pPr>
      <w:r>
        <w:rPr>
          <w:b/>
        </w:rPr>
        <w:t>4. DOS REQUISITOS</w:t>
      </w:r>
      <w:r>
        <w:t xml:space="preserve"> - Para inscrição no processo seletivo, o candidato deverá: </w:t>
      </w:r>
    </w:p>
    <w:p w:rsidR="0066641F" w:rsidRDefault="00E9169F">
      <w:pPr>
        <w:jc w:val="both"/>
      </w:pPr>
      <w:r>
        <w:t xml:space="preserve">a) ter cursado com aproveitamento na UFRA o mínimo de 02 (dois) semestres letivos; </w:t>
      </w:r>
    </w:p>
    <w:p w:rsidR="0066641F" w:rsidRDefault="00E9169F">
      <w:pPr>
        <w:jc w:val="both"/>
      </w:pPr>
      <w:r>
        <w:t xml:space="preserve">b) </w:t>
      </w:r>
      <w:r w:rsidRPr="00E71722">
        <w:t>ter cursado a disciplina vinculada à monitoria ou disciplina equivalente</w:t>
      </w:r>
      <w:r w:rsidR="00E71722" w:rsidRPr="00E71722">
        <w:t>, devidamente registrada no sistema,</w:t>
      </w:r>
      <w:r w:rsidRPr="00E71722">
        <w:t xml:space="preserve"> em qualquer curso de graduação da UFRA</w:t>
      </w:r>
      <w:r w:rsidR="00E71722" w:rsidRPr="00E71722">
        <w:t>,</w:t>
      </w:r>
      <w:r w:rsidRPr="00E71722">
        <w:t xml:space="preserve"> e nela obtido média igual ou superior a 7,0 (sete) e não ter coeficiente de r</w:t>
      </w:r>
      <w:r w:rsidR="00E71722" w:rsidRPr="00E71722">
        <w:t>endimento inferior a 6,0 (seis), as equivalências podem ser consultadas no histórico acadêmico e/</w:t>
      </w:r>
      <w:r w:rsidR="00E71722">
        <w:t>ou nas coordenações de curso;</w:t>
      </w:r>
    </w:p>
    <w:p w:rsidR="0066641F" w:rsidRDefault="00E9169F">
      <w:pPr>
        <w:jc w:val="both"/>
      </w:pPr>
      <w:r>
        <w:t>c) inscrições de candidatos com média inferior a 7,0 (sete) poderão ser aceitas, mas só serão homologadas caso não exista candidato inscrito com média igual ou superior a 7,0 (sete);</w:t>
      </w:r>
    </w:p>
    <w:p w:rsidR="0066641F" w:rsidRDefault="00E9169F">
      <w:pPr>
        <w:jc w:val="both"/>
      </w:pPr>
      <w:r>
        <w:lastRenderedPageBreak/>
        <w:t xml:space="preserve">d) possuir disponibilidade de tempo para exercer a monitoria; </w:t>
      </w:r>
    </w:p>
    <w:p w:rsidR="0066641F" w:rsidRDefault="00E9169F">
      <w:pPr>
        <w:jc w:val="both"/>
      </w:pPr>
      <w:r>
        <w:t>e) não possuir outra bolsa de monitoria ou outra bolsa vinculada a projeto de ensino, pesquisa ou extensão.</w:t>
      </w:r>
    </w:p>
    <w:p w:rsidR="0066641F" w:rsidRDefault="00E9169F">
      <w:pPr>
        <w:jc w:val="both"/>
      </w:pPr>
      <w:r>
        <w:rPr>
          <w:b/>
        </w:rPr>
        <w:t>5. DA SELEÇÃO</w:t>
      </w:r>
      <w:r>
        <w:t xml:space="preserve"> - A seleção dos candidatos será feita por uma comissão examinadora, formada por três professores, designada pelo </w:t>
      </w:r>
      <w:r w:rsidRPr="000E764B">
        <w:rPr>
          <w:i/>
        </w:rPr>
        <w:t>Campus</w:t>
      </w:r>
      <w:r>
        <w:t xml:space="preserve"> Capitão Poço. </w:t>
      </w:r>
    </w:p>
    <w:p w:rsidR="0066641F" w:rsidRDefault="00E9169F">
      <w:pPr>
        <w:jc w:val="both"/>
      </w:pPr>
      <w:r>
        <w:t>5.1. A seleção dar-se-á mediante avaliação do histórico escola</w:t>
      </w:r>
      <w:r w:rsidR="00150310">
        <w:t xml:space="preserve">r e aplicação de </w:t>
      </w:r>
      <w:r w:rsidR="00150310" w:rsidRPr="006B7409">
        <w:t xml:space="preserve">Prova Escrita </w:t>
      </w:r>
      <w:r w:rsidRPr="006B7409">
        <w:t>e Prova Didática</w:t>
      </w:r>
      <w:r>
        <w:t>, conforme cronograma abaixo:</w:t>
      </w:r>
    </w:p>
    <w:p w:rsidR="0066641F" w:rsidRDefault="00E9169F">
      <w:pPr>
        <w:pStyle w:val="Recuodecorpodetexto"/>
        <w:spacing w:line="240" w:lineRule="auto"/>
        <w:jc w:val="center"/>
        <w:rPr>
          <w:bCs/>
        </w:rPr>
      </w:pPr>
      <w:r>
        <w:rPr>
          <w:bCs/>
        </w:rPr>
        <w:t>Quadro 1 – Calendário de Realização do Concurso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1"/>
        <w:gridCol w:w="5593"/>
        <w:gridCol w:w="2043"/>
      </w:tblGrid>
      <w:tr w:rsidR="0066641F" w:rsidTr="000E764B">
        <w:trPr>
          <w:trHeight w:val="409"/>
        </w:trPr>
        <w:tc>
          <w:tcPr>
            <w:tcW w:w="1079" w:type="pct"/>
          </w:tcPr>
          <w:p w:rsidR="0066641F" w:rsidRDefault="00E916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</w:t>
            </w:r>
          </w:p>
        </w:tc>
        <w:tc>
          <w:tcPr>
            <w:tcW w:w="2872" w:type="pct"/>
          </w:tcPr>
          <w:p w:rsidR="0066641F" w:rsidRDefault="00E916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Atividades</w:t>
            </w:r>
          </w:p>
        </w:tc>
        <w:tc>
          <w:tcPr>
            <w:tcW w:w="1049" w:type="pct"/>
          </w:tcPr>
          <w:p w:rsidR="0066641F" w:rsidRDefault="00E916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Horário</w:t>
            </w:r>
          </w:p>
        </w:tc>
      </w:tr>
      <w:tr w:rsidR="0066641F" w:rsidTr="000E764B">
        <w:trPr>
          <w:trHeight w:val="364"/>
        </w:trPr>
        <w:tc>
          <w:tcPr>
            <w:tcW w:w="1079" w:type="pct"/>
            <w:vAlign w:val="center"/>
          </w:tcPr>
          <w:p w:rsidR="0066641F" w:rsidRPr="006B7409" w:rsidRDefault="006B7409" w:rsidP="00A13F5A">
            <w:pPr>
              <w:jc w:val="center"/>
              <w:rPr>
                <w:bCs/>
              </w:rPr>
            </w:pPr>
            <w:r w:rsidRPr="006B7409">
              <w:rPr>
                <w:bCs/>
              </w:rPr>
              <w:t>De 22/01/2020 a 29/01/2020</w:t>
            </w:r>
          </w:p>
        </w:tc>
        <w:tc>
          <w:tcPr>
            <w:tcW w:w="2872" w:type="pct"/>
          </w:tcPr>
          <w:p w:rsidR="0066641F" w:rsidRPr="006B7409" w:rsidRDefault="00E9169F">
            <w:pPr>
              <w:jc w:val="both"/>
            </w:pPr>
            <w:r w:rsidRPr="006B7409">
              <w:t>Realização das inscrições</w:t>
            </w:r>
          </w:p>
        </w:tc>
        <w:tc>
          <w:tcPr>
            <w:tcW w:w="1049" w:type="pct"/>
          </w:tcPr>
          <w:p w:rsidR="0066641F" w:rsidRPr="006B7409" w:rsidRDefault="00E9169F">
            <w:pPr>
              <w:jc w:val="center"/>
            </w:pPr>
            <w:r w:rsidRPr="006B7409">
              <w:t>8</w:t>
            </w:r>
            <w:r w:rsidR="000E764B">
              <w:t xml:space="preserve"> à</w:t>
            </w:r>
            <w:r w:rsidRPr="006B7409">
              <w:t>s 12h</w:t>
            </w:r>
          </w:p>
          <w:p w:rsidR="0066641F" w:rsidRPr="006B7409" w:rsidRDefault="000E764B" w:rsidP="000E764B">
            <w:pPr>
              <w:jc w:val="center"/>
              <w:rPr>
                <w:bCs/>
              </w:rPr>
            </w:pPr>
            <w:r>
              <w:t>15 à</w:t>
            </w:r>
            <w:r w:rsidR="006B7409" w:rsidRPr="006B7409">
              <w:t>s 1</w:t>
            </w:r>
            <w:r>
              <w:t>9h</w:t>
            </w:r>
          </w:p>
        </w:tc>
      </w:tr>
      <w:tr w:rsidR="0066641F" w:rsidTr="000E764B">
        <w:trPr>
          <w:trHeight w:val="215"/>
        </w:trPr>
        <w:tc>
          <w:tcPr>
            <w:tcW w:w="1079" w:type="pct"/>
            <w:vAlign w:val="center"/>
          </w:tcPr>
          <w:p w:rsidR="0066641F" w:rsidRPr="002F7EF6" w:rsidRDefault="006B7409" w:rsidP="00A13F5A">
            <w:pPr>
              <w:jc w:val="center"/>
              <w:rPr>
                <w:bCs/>
              </w:rPr>
            </w:pPr>
            <w:r w:rsidRPr="002F7EF6">
              <w:rPr>
                <w:bCs/>
              </w:rPr>
              <w:t>31/01/2020</w:t>
            </w:r>
          </w:p>
        </w:tc>
        <w:tc>
          <w:tcPr>
            <w:tcW w:w="2872" w:type="pct"/>
          </w:tcPr>
          <w:p w:rsidR="0066641F" w:rsidRPr="002F7EF6" w:rsidRDefault="00E9169F">
            <w:pPr>
              <w:jc w:val="both"/>
            </w:pPr>
            <w:r w:rsidRPr="002F7EF6">
              <w:t>Homologação das inscrições</w:t>
            </w:r>
          </w:p>
        </w:tc>
        <w:tc>
          <w:tcPr>
            <w:tcW w:w="1049" w:type="pct"/>
          </w:tcPr>
          <w:p w:rsidR="0066641F" w:rsidRPr="002F7EF6" w:rsidRDefault="000E764B" w:rsidP="000E764B">
            <w:pPr>
              <w:jc w:val="center"/>
              <w:rPr>
                <w:bCs/>
              </w:rPr>
            </w:pPr>
            <w:r>
              <w:rPr>
                <w:bCs/>
              </w:rPr>
              <w:t xml:space="preserve">Até as </w:t>
            </w:r>
            <w:r w:rsidR="00E9169F" w:rsidRPr="002F7EF6">
              <w:rPr>
                <w:bCs/>
              </w:rPr>
              <w:t>1</w:t>
            </w:r>
            <w:r>
              <w:rPr>
                <w:bCs/>
              </w:rPr>
              <w:t>8</w:t>
            </w:r>
            <w:r w:rsidR="00E9169F" w:rsidRPr="002F7EF6">
              <w:rPr>
                <w:bCs/>
              </w:rPr>
              <w:t>h</w:t>
            </w:r>
          </w:p>
        </w:tc>
      </w:tr>
      <w:tr w:rsidR="00CC4A86" w:rsidTr="000E764B">
        <w:trPr>
          <w:trHeight w:val="207"/>
        </w:trPr>
        <w:tc>
          <w:tcPr>
            <w:tcW w:w="1079" w:type="pct"/>
            <w:vAlign w:val="center"/>
          </w:tcPr>
          <w:p w:rsidR="00CC4A86" w:rsidRPr="002F7EF6" w:rsidRDefault="002F7EF6" w:rsidP="00CC4A86">
            <w:pPr>
              <w:jc w:val="center"/>
              <w:rPr>
                <w:bCs/>
              </w:rPr>
            </w:pPr>
            <w:r w:rsidRPr="002F7EF6">
              <w:rPr>
                <w:bCs/>
              </w:rPr>
              <w:t>03/02/2020</w:t>
            </w:r>
          </w:p>
        </w:tc>
        <w:tc>
          <w:tcPr>
            <w:tcW w:w="2872" w:type="pct"/>
          </w:tcPr>
          <w:p w:rsidR="00CC4A86" w:rsidRPr="002F7EF6" w:rsidRDefault="00CC4A86" w:rsidP="00CC4A86">
            <w:pPr>
              <w:jc w:val="both"/>
            </w:pPr>
            <w:r w:rsidRPr="002F7EF6">
              <w:t>Sorteio do ponto referente à prova escrita</w:t>
            </w:r>
          </w:p>
        </w:tc>
        <w:tc>
          <w:tcPr>
            <w:tcW w:w="1049" w:type="pct"/>
          </w:tcPr>
          <w:p w:rsidR="00CC4A86" w:rsidRPr="002F7EF6" w:rsidRDefault="002F7EF6" w:rsidP="00CC4A86">
            <w:pPr>
              <w:jc w:val="center"/>
              <w:rPr>
                <w:bCs/>
              </w:rPr>
            </w:pPr>
            <w:r w:rsidRPr="002F7EF6">
              <w:rPr>
                <w:bCs/>
              </w:rPr>
              <w:t>16</w:t>
            </w:r>
            <w:r w:rsidR="00CC4A86" w:rsidRPr="002F7EF6">
              <w:rPr>
                <w:bCs/>
              </w:rPr>
              <w:t>h</w:t>
            </w:r>
          </w:p>
        </w:tc>
      </w:tr>
      <w:tr w:rsidR="00D41D71" w:rsidTr="000E764B">
        <w:trPr>
          <w:trHeight w:val="207"/>
        </w:trPr>
        <w:tc>
          <w:tcPr>
            <w:tcW w:w="1079" w:type="pct"/>
            <w:vMerge w:val="restart"/>
            <w:vAlign w:val="center"/>
          </w:tcPr>
          <w:p w:rsidR="00D41D71" w:rsidRPr="00BC4A54" w:rsidRDefault="002F7EF6" w:rsidP="00D41D71">
            <w:pPr>
              <w:jc w:val="center"/>
              <w:rPr>
                <w:bCs/>
                <w:highlight w:val="yellow"/>
              </w:rPr>
            </w:pPr>
            <w:r w:rsidRPr="002F7EF6">
              <w:rPr>
                <w:bCs/>
              </w:rPr>
              <w:t>03/02/2020</w:t>
            </w:r>
          </w:p>
        </w:tc>
        <w:tc>
          <w:tcPr>
            <w:tcW w:w="2872" w:type="pct"/>
          </w:tcPr>
          <w:p w:rsidR="00D41D71" w:rsidRPr="002F7EF6" w:rsidRDefault="00D41D71" w:rsidP="00D41D71">
            <w:pPr>
              <w:jc w:val="both"/>
            </w:pPr>
            <w:r w:rsidRPr="002F7EF6">
              <w:t>Sorteio do ponto referente à prova didática</w:t>
            </w:r>
          </w:p>
        </w:tc>
        <w:tc>
          <w:tcPr>
            <w:tcW w:w="1049" w:type="pct"/>
          </w:tcPr>
          <w:p w:rsidR="00D41D71" w:rsidRPr="002F7EF6" w:rsidRDefault="002F7EF6" w:rsidP="000E764B">
            <w:pPr>
              <w:jc w:val="center"/>
              <w:rPr>
                <w:bCs/>
              </w:rPr>
            </w:pPr>
            <w:r w:rsidRPr="002F7EF6">
              <w:rPr>
                <w:bCs/>
              </w:rPr>
              <w:t>16</w:t>
            </w:r>
            <w:r w:rsidR="00D41D71" w:rsidRPr="002F7EF6">
              <w:rPr>
                <w:bCs/>
              </w:rPr>
              <w:t>h</w:t>
            </w:r>
          </w:p>
        </w:tc>
      </w:tr>
      <w:tr w:rsidR="00D41D71" w:rsidTr="000E764B">
        <w:trPr>
          <w:trHeight w:val="207"/>
        </w:trPr>
        <w:tc>
          <w:tcPr>
            <w:tcW w:w="1079" w:type="pct"/>
            <w:vMerge/>
            <w:vAlign w:val="center"/>
          </w:tcPr>
          <w:p w:rsidR="00D41D71" w:rsidRPr="00BC4A54" w:rsidRDefault="00D41D71" w:rsidP="00D41D71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2872" w:type="pct"/>
          </w:tcPr>
          <w:p w:rsidR="00D41D71" w:rsidRPr="002F7EF6" w:rsidRDefault="00D41D71" w:rsidP="00D41D71">
            <w:pPr>
              <w:jc w:val="both"/>
            </w:pPr>
            <w:r w:rsidRPr="002F7EF6">
              <w:t>Realização da prova escrita</w:t>
            </w:r>
          </w:p>
        </w:tc>
        <w:tc>
          <w:tcPr>
            <w:tcW w:w="1049" w:type="pct"/>
          </w:tcPr>
          <w:p w:rsidR="00D41D71" w:rsidRPr="002F7EF6" w:rsidRDefault="002F7EF6" w:rsidP="000E764B">
            <w:pPr>
              <w:jc w:val="center"/>
              <w:rPr>
                <w:bCs/>
              </w:rPr>
            </w:pPr>
            <w:r w:rsidRPr="002F7EF6">
              <w:rPr>
                <w:bCs/>
              </w:rPr>
              <w:t>17</w:t>
            </w:r>
            <w:r w:rsidR="00D41D71" w:rsidRPr="002F7EF6">
              <w:rPr>
                <w:bCs/>
              </w:rPr>
              <w:t>h</w:t>
            </w:r>
          </w:p>
        </w:tc>
      </w:tr>
      <w:tr w:rsidR="00CC4A86" w:rsidTr="000E764B">
        <w:trPr>
          <w:trHeight w:val="219"/>
        </w:trPr>
        <w:tc>
          <w:tcPr>
            <w:tcW w:w="1079" w:type="pct"/>
            <w:vMerge w:val="restart"/>
            <w:vAlign w:val="center"/>
          </w:tcPr>
          <w:p w:rsidR="00CC4A86" w:rsidRPr="00153DE8" w:rsidRDefault="00153DE8" w:rsidP="00CC4A86">
            <w:pPr>
              <w:jc w:val="center"/>
              <w:rPr>
                <w:bCs/>
              </w:rPr>
            </w:pPr>
            <w:r w:rsidRPr="00153DE8">
              <w:rPr>
                <w:bCs/>
              </w:rPr>
              <w:t>04/02/2020</w:t>
            </w:r>
          </w:p>
        </w:tc>
        <w:tc>
          <w:tcPr>
            <w:tcW w:w="2872" w:type="pct"/>
          </w:tcPr>
          <w:p w:rsidR="00CC4A86" w:rsidRPr="00153DE8" w:rsidRDefault="00CC4A86" w:rsidP="00CC4A86">
            <w:pPr>
              <w:jc w:val="both"/>
            </w:pPr>
            <w:r w:rsidRPr="00153DE8">
              <w:t>Sorteio da ordem de apresentação da prova didática</w:t>
            </w:r>
          </w:p>
        </w:tc>
        <w:tc>
          <w:tcPr>
            <w:tcW w:w="1049" w:type="pct"/>
          </w:tcPr>
          <w:p w:rsidR="00CC4A86" w:rsidRPr="00153DE8" w:rsidRDefault="00153DE8" w:rsidP="000E764B">
            <w:pPr>
              <w:jc w:val="center"/>
              <w:rPr>
                <w:bCs/>
              </w:rPr>
            </w:pPr>
            <w:r w:rsidRPr="00153DE8">
              <w:rPr>
                <w:bCs/>
              </w:rPr>
              <w:t>15</w:t>
            </w:r>
            <w:r w:rsidR="000E764B">
              <w:rPr>
                <w:bCs/>
              </w:rPr>
              <w:t>h</w:t>
            </w:r>
            <w:r w:rsidR="00E72929" w:rsidRPr="00153DE8">
              <w:rPr>
                <w:bCs/>
              </w:rPr>
              <w:t>5</w:t>
            </w:r>
            <w:r w:rsidR="000E764B">
              <w:rPr>
                <w:bCs/>
              </w:rPr>
              <w:t>5</w:t>
            </w:r>
          </w:p>
        </w:tc>
      </w:tr>
      <w:tr w:rsidR="00CC4A86" w:rsidTr="000E764B">
        <w:trPr>
          <w:trHeight w:val="223"/>
        </w:trPr>
        <w:tc>
          <w:tcPr>
            <w:tcW w:w="1079" w:type="pct"/>
            <w:vMerge/>
          </w:tcPr>
          <w:p w:rsidR="00CC4A86" w:rsidRPr="00153DE8" w:rsidRDefault="00CC4A86" w:rsidP="00CC4A86">
            <w:pPr>
              <w:jc w:val="both"/>
              <w:rPr>
                <w:b/>
                <w:bCs/>
              </w:rPr>
            </w:pPr>
          </w:p>
        </w:tc>
        <w:tc>
          <w:tcPr>
            <w:tcW w:w="2872" w:type="pct"/>
          </w:tcPr>
          <w:p w:rsidR="00CC4A86" w:rsidRPr="00153DE8" w:rsidRDefault="00CC4A86" w:rsidP="00CC4A86">
            <w:pPr>
              <w:jc w:val="both"/>
            </w:pPr>
            <w:r w:rsidRPr="00153DE8">
              <w:t>Realização da prova didática</w:t>
            </w:r>
          </w:p>
        </w:tc>
        <w:tc>
          <w:tcPr>
            <w:tcW w:w="1049" w:type="pct"/>
          </w:tcPr>
          <w:p w:rsidR="00CC4A86" w:rsidRPr="00153DE8" w:rsidRDefault="00153DE8" w:rsidP="00CC4A86">
            <w:pPr>
              <w:jc w:val="center"/>
              <w:rPr>
                <w:bCs/>
              </w:rPr>
            </w:pPr>
            <w:r w:rsidRPr="00153DE8">
              <w:rPr>
                <w:bCs/>
              </w:rPr>
              <w:t>16</w:t>
            </w:r>
            <w:r w:rsidR="00CC4A86" w:rsidRPr="00153DE8">
              <w:rPr>
                <w:bCs/>
              </w:rPr>
              <w:t>h</w:t>
            </w:r>
          </w:p>
        </w:tc>
      </w:tr>
    </w:tbl>
    <w:p w:rsidR="00D41D71" w:rsidRDefault="00E9169F">
      <w:pPr>
        <w:jc w:val="both"/>
      </w:pPr>
      <w:r>
        <w:t xml:space="preserve"> </w:t>
      </w:r>
    </w:p>
    <w:p w:rsidR="0066641F" w:rsidRDefault="00E9169F">
      <w:pPr>
        <w:jc w:val="both"/>
      </w:pPr>
      <w:r>
        <w:t>5.2. A Prova Esc</w:t>
      </w:r>
      <w:r w:rsidR="0091251A">
        <w:t xml:space="preserve">rita será realizada no dia </w:t>
      </w:r>
      <w:r w:rsidR="00153DE8" w:rsidRPr="002F7EF6">
        <w:rPr>
          <w:bCs/>
        </w:rPr>
        <w:t>03/02/2020</w:t>
      </w:r>
      <w:r w:rsidR="00153DE8">
        <w:t>, com início às 17</w:t>
      </w:r>
      <w:r w:rsidR="00A13F5A" w:rsidRPr="00153DE8">
        <w:t>h</w:t>
      </w:r>
      <w:r w:rsidRPr="00153DE8">
        <w:t>,</w:t>
      </w:r>
      <w:r w:rsidR="00153DE8" w:rsidRPr="00153DE8">
        <w:t xml:space="preserve"> no</w:t>
      </w:r>
      <w:r w:rsidRPr="00153DE8">
        <w:t xml:space="preserve"> </w:t>
      </w:r>
      <w:r w:rsidR="00153DE8">
        <w:t>LAPPIE</w:t>
      </w:r>
      <w:r>
        <w:t>,</w:t>
      </w:r>
      <w:r w:rsidR="00E16E7C" w:rsidRPr="00E16E7C">
        <w:t xml:space="preserve"> </w:t>
      </w:r>
      <w:r w:rsidR="00E16E7C">
        <w:t xml:space="preserve">na UFRA - </w:t>
      </w:r>
      <w:r w:rsidR="00E16E7C" w:rsidRPr="000E764B">
        <w:rPr>
          <w:i/>
        </w:rPr>
        <w:t>Campus</w:t>
      </w:r>
      <w:r w:rsidR="00E16E7C">
        <w:t xml:space="preserve"> Capitão Poço</w:t>
      </w:r>
      <w:r>
        <w:t xml:space="preserve"> e versará sobre os conteúdos da disciplina </w:t>
      </w:r>
      <w:r w:rsidR="00153DE8" w:rsidRPr="00153DE8">
        <w:t>Sistemas Operacionais</w:t>
      </w:r>
      <w:r>
        <w:t xml:space="preserve">, conforme ANEXO 2. </w:t>
      </w:r>
    </w:p>
    <w:p w:rsidR="0066641F" w:rsidRDefault="00E9169F">
      <w:pPr>
        <w:jc w:val="both"/>
      </w:pPr>
      <w:r>
        <w:t>5.3. A Prova Did</w:t>
      </w:r>
      <w:r w:rsidR="0091251A">
        <w:t xml:space="preserve">ática será realizada no dia </w:t>
      </w:r>
      <w:r w:rsidR="00153DE8" w:rsidRPr="00153DE8">
        <w:rPr>
          <w:bCs/>
        </w:rPr>
        <w:t>04/02/2020</w:t>
      </w:r>
      <w:r w:rsidR="00153DE8">
        <w:t>, com início às 16</w:t>
      </w:r>
      <w:r w:rsidR="0091251A">
        <w:t>:0</w:t>
      </w:r>
      <w:r w:rsidR="00E16E7C">
        <w:t>0h</w:t>
      </w:r>
      <w:r>
        <w:t xml:space="preserve">, </w:t>
      </w:r>
      <w:r w:rsidR="00153DE8" w:rsidRPr="00153DE8">
        <w:t xml:space="preserve">no </w:t>
      </w:r>
      <w:r w:rsidR="00153DE8">
        <w:t>LAPPIE</w:t>
      </w:r>
      <w:r>
        <w:t xml:space="preserve">, na UFRA - </w:t>
      </w:r>
      <w:r w:rsidRPr="000E764B">
        <w:rPr>
          <w:i/>
        </w:rPr>
        <w:t>Campus</w:t>
      </w:r>
      <w:r>
        <w:t xml:space="preserve"> Capitão Poço e consistirá de uma explanação de até 30 minutos, sobre u</w:t>
      </w:r>
      <w:r w:rsidR="00153DE8">
        <w:t>m ponto sorteado do conteúdo da disciplina</w:t>
      </w:r>
      <w:r>
        <w:t xml:space="preserve"> </w:t>
      </w:r>
      <w:r w:rsidR="00153DE8" w:rsidRPr="00153DE8">
        <w:t>Sistemas Operacionais</w:t>
      </w:r>
      <w:r>
        <w:t xml:space="preserve"> (ANEXO 3)</w:t>
      </w:r>
      <w:r w:rsidR="001A764E">
        <w:t xml:space="preserve">, que será sorteado no dia </w:t>
      </w:r>
      <w:r w:rsidR="00153DE8" w:rsidRPr="002F7EF6">
        <w:rPr>
          <w:bCs/>
        </w:rPr>
        <w:t>03/02/2020</w:t>
      </w:r>
      <w:r w:rsidR="00153DE8" w:rsidRPr="00153DE8">
        <w:t>, às 16</w:t>
      </w:r>
      <w:r w:rsidR="001A764E" w:rsidRPr="00153DE8">
        <w:t>:</w:t>
      </w:r>
      <w:r w:rsidR="00153DE8" w:rsidRPr="00153DE8">
        <w:t>00</w:t>
      </w:r>
      <w:r w:rsidRPr="00153DE8">
        <w:t>h,</w:t>
      </w:r>
      <w:r w:rsidR="00391681" w:rsidRPr="00153DE8">
        <w:t xml:space="preserve"> </w:t>
      </w:r>
      <w:r w:rsidR="00153DE8" w:rsidRPr="00153DE8">
        <w:t xml:space="preserve">no </w:t>
      </w:r>
      <w:r w:rsidR="00153DE8">
        <w:t>LAPPIE</w:t>
      </w:r>
      <w:r>
        <w:t xml:space="preserve">. </w:t>
      </w:r>
      <w:r w:rsidRPr="00153DE8">
        <w:t>A ordem de apresentação da Prova Didática será definida por meio de sorteio 05 (cinco)</w:t>
      </w:r>
      <w:r>
        <w:t xml:space="preserve"> minutos antes da mesma.</w:t>
      </w:r>
    </w:p>
    <w:p w:rsidR="0066641F" w:rsidRDefault="00E9169F">
      <w:pPr>
        <w:jc w:val="both"/>
      </w:pPr>
      <w:r>
        <w:t>5.4. O candidato deverá comparecer ao local das provas 30 (trinta) minutos antes do horário marcado para o início das mesmas, apresentando o Protocolo de Inscrição juntamente com documento de identidade oficial e original.</w:t>
      </w:r>
    </w:p>
    <w:p w:rsidR="0066641F" w:rsidRDefault="00E9169F">
      <w:pPr>
        <w:jc w:val="both"/>
      </w:pPr>
      <w:r>
        <w:t xml:space="preserve">5.5. Na avaliação dos candidatos serão obedecidos os seguintes critérios: </w:t>
      </w:r>
    </w:p>
    <w:p w:rsidR="0066641F" w:rsidRDefault="00E9169F">
      <w:pPr>
        <w:jc w:val="both"/>
      </w:pPr>
      <w:r>
        <w:t xml:space="preserve">a) na Prova Escrita será avaliado o domínio dos conteúdos da disciplina na qual o monitor irá atuar, cabendo a cada examinador atribuir uma nota de 0 (zero) a 10 (dez), de acordo com o ANEXO 4; </w:t>
      </w:r>
    </w:p>
    <w:p w:rsidR="0066641F" w:rsidRDefault="00E9169F">
      <w:pPr>
        <w:jc w:val="both"/>
      </w:pPr>
      <w:r>
        <w:lastRenderedPageBreak/>
        <w:t>b) na Prova Didática será avaliada a utilização do material didático, a facilidade de explanação e distribuição do conteúdo durante o tempo disponível e a desenvoltura na comunicação oral dos candidatos, cabendo a cada examinador atribuir uma nota de 0 (zero) a 10 (dez), de acordo com o ANEXO 5.</w:t>
      </w:r>
    </w:p>
    <w:p w:rsidR="0066641F" w:rsidRDefault="00E9169F">
      <w:pPr>
        <w:jc w:val="both"/>
      </w:pPr>
      <w:r>
        <w:t xml:space="preserve">5.6. A nota final de cada item avaliado (Prova Escrita e Prova Didática) será a média aritmética das notas atribuídas pelos examinadores em cada item. </w:t>
      </w:r>
    </w:p>
    <w:p w:rsidR="0066641F" w:rsidRDefault="00E9169F">
      <w:pPr>
        <w:jc w:val="both"/>
      </w:pPr>
      <w:r>
        <w:t xml:space="preserve">5.7. A nota final do candidato será a média aritmética das notas finais de cada item de avaliação. </w:t>
      </w:r>
    </w:p>
    <w:p w:rsidR="0066641F" w:rsidRDefault="00E9169F">
      <w:pPr>
        <w:jc w:val="both"/>
      </w:pPr>
      <w:r>
        <w:t>5.8. O Candidato será desclassificado se obter nota inferior a 6,0 (seis) pontos em qualquer uma das provas.</w:t>
      </w:r>
    </w:p>
    <w:p w:rsidR="0066641F" w:rsidRDefault="00E9169F">
      <w:pPr>
        <w:jc w:val="both"/>
      </w:pPr>
      <w:r>
        <w:t xml:space="preserve">5.9. Será considerado aprovado na seleção o candidato que obtiver nota igual ou superior a 7,0 (sete) em cada um dos três itens avaliados. </w:t>
      </w:r>
    </w:p>
    <w:p w:rsidR="0066641F" w:rsidRDefault="00E9169F">
      <w:pPr>
        <w:jc w:val="both"/>
      </w:pPr>
      <w:r>
        <w:t xml:space="preserve">5.10. Os candidatos aprovados serão classificados por ordem decrescente de notas. </w:t>
      </w:r>
    </w:p>
    <w:p w:rsidR="0066641F" w:rsidRDefault="00E9169F">
      <w:pPr>
        <w:jc w:val="both"/>
      </w:pPr>
      <w:r>
        <w:t xml:space="preserve">5.11. Em caso de empate na média final classificatória, serão observados, sucessivamente, os seguintes critérios de desempate: </w:t>
      </w:r>
    </w:p>
    <w:p w:rsidR="0066641F" w:rsidRDefault="00E9169F">
      <w:pPr>
        <w:jc w:val="both"/>
      </w:pPr>
      <w:r>
        <w:t>1) tiver maior Índice de Rendimento Acadêmico (IRA);</w:t>
      </w:r>
    </w:p>
    <w:p w:rsidR="0066641F" w:rsidRDefault="00E9169F">
      <w:pPr>
        <w:jc w:val="both"/>
      </w:pPr>
      <w:r>
        <w:t>2) tiver maior período cronológico;</w:t>
      </w:r>
    </w:p>
    <w:p w:rsidR="0066641F" w:rsidRDefault="00E9169F">
      <w:pPr>
        <w:jc w:val="both"/>
      </w:pPr>
      <w:r>
        <w:t>3) tiver mais idade.</w:t>
      </w:r>
    </w:p>
    <w:p w:rsidR="0066641F" w:rsidRDefault="00E9169F">
      <w:pPr>
        <w:jc w:val="both"/>
      </w:pPr>
      <w:r>
        <w:t xml:space="preserve">5.13. O resultado final da seleção, com a classificação dos candidatos, será publicado no quadro de avisos da </w:t>
      </w:r>
      <w:proofErr w:type="spellStart"/>
      <w:r>
        <w:t>Ufra</w:t>
      </w:r>
      <w:proofErr w:type="spellEnd"/>
      <w:r>
        <w:t xml:space="preserve"> - </w:t>
      </w:r>
      <w:r w:rsidRPr="000E764B">
        <w:rPr>
          <w:i/>
        </w:rPr>
        <w:t>Cam</w:t>
      </w:r>
      <w:r w:rsidR="00F476F5" w:rsidRPr="000E764B">
        <w:rPr>
          <w:i/>
        </w:rPr>
        <w:t>pus</w:t>
      </w:r>
      <w:r w:rsidR="00F476F5">
        <w:t xml:space="preserve"> Capitão Poç</w:t>
      </w:r>
      <w:r w:rsidR="00F12665">
        <w:t xml:space="preserve">o até o dia </w:t>
      </w:r>
      <w:r w:rsidR="000A4148" w:rsidRPr="000A4148">
        <w:t>12/02/2020</w:t>
      </w:r>
      <w:r>
        <w:t xml:space="preserve"> e no site da UFRA.</w:t>
      </w:r>
    </w:p>
    <w:p w:rsidR="000E764B" w:rsidRDefault="000E764B">
      <w:pPr>
        <w:jc w:val="both"/>
      </w:pPr>
    </w:p>
    <w:p w:rsidR="0066641F" w:rsidRDefault="00E9169F">
      <w:pPr>
        <w:jc w:val="both"/>
      </w:pPr>
      <w:r>
        <w:rPr>
          <w:b/>
        </w:rPr>
        <w:t>6. DOS RECURSOS</w:t>
      </w:r>
      <w:r>
        <w:t xml:space="preserve"> - Em qualquer fase do processo seletivo de que trata o presente edital caberá recurso.</w:t>
      </w:r>
    </w:p>
    <w:p w:rsidR="0066641F" w:rsidRDefault="00E9169F">
      <w:pPr>
        <w:jc w:val="both"/>
      </w:pPr>
      <w:r>
        <w:t xml:space="preserve">a) O mesmo deve ser encaminhado, em primeira instância, à comissão examinadora e, em segunda instância, ao </w:t>
      </w:r>
      <w:r w:rsidRPr="00625DF9">
        <w:rPr>
          <w:i/>
        </w:rPr>
        <w:t>Campus</w:t>
      </w:r>
      <w:r>
        <w:t xml:space="preserve"> Capitão Poço.</w:t>
      </w:r>
    </w:p>
    <w:p w:rsidR="0066641F" w:rsidRDefault="00E9169F">
      <w:pPr>
        <w:jc w:val="both"/>
      </w:pPr>
      <w:proofErr w:type="gramStart"/>
      <w:r>
        <w:t>b) Dos</w:t>
      </w:r>
      <w:proofErr w:type="gramEnd"/>
      <w:r>
        <w:t xml:space="preserve"> resultados do concurso, só caberá recurso por nulidade, junto à PROEN. Deverá ser assinado pelo candidato e encaminhado à PROEN no prazo máximo de 5 dias úteis após a divulgação dos resultados.</w:t>
      </w:r>
    </w:p>
    <w:p w:rsidR="0066641F" w:rsidRDefault="00E9169F">
      <w:pPr>
        <w:jc w:val="both"/>
      </w:pPr>
      <w:r>
        <w:t xml:space="preserve"> </w:t>
      </w:r>
    </w:p>
    <w:p w:rsidR="0066641F" w:rsidRDefault="00E9169F">
      <w:pPr>
        <w:jc w:val="both"/>
      </w:pPr>
      <w:r>
        <w:rPr>
          <w:b/>
        </w:rPr>
        <w:t xml:space="preserve">7. DAS ATRIBUIÇÕES E OBRIGAÇÕES </w:t>
      </w:r>
      <w:r>
        <w:t xml:space="preserve">- São atribuições e obrigações do aluno monitor bolsista: </w:t>
      </w:r>
    </w:p>
    <w:p w:rsidR="0066641F" w:rsidRDefault="00E9169F">
      <w:pPr>
        <w:jc w:val="both"/>
      </w:pPr>
      <w:r>
        <w:t>a) auxiliar os professores em tarefas de ensino, incluindo a preparação de material didático, bem como na manutenção de equipamentos e/ou materiais destinados a tal fim.</w:t>
      </w:r>
    </w:p>
    <w:p w:rsidR="0066641F" w:rsidRDefault="00E9169F">
      <w:pPr>
        <w:jc w:val="both"/>
      </w:pPr>
      <w:r>
        <w:t>b) auxiliar os professores na realização de trabalhos práticos e/ou complementares de interesse da disciplina.</w:t>
      </w:r>
    </w:p>
    <w:p w:rsidR="0066641F" w:rsidRDefault="00E9169F">
      <w:pPr>
        <w:jc w:val="both"/>
      </w:pPr>
      <w:r>
        <w:lastRenderedPageBreak/>
        <w:t>c) auxiliar os alunos, orientando-os em trabalhos de laboratórios, biblioteca, campo e outros compatíveis com o seu nível de conhecimento e experiência.</w:t>
      </w:r>
    </w:p>
    <w:p w:rsidR="0066641F" w:rsidRDefault="00E9169F">
      <w:pPr>
        <w:jc w:val="both"/>
      </w:pPr>
      <w:r>
        <w:t xml:space="preserve">d) constituir elo entre professores e alunos, visando ao desenvolvimento da aprendizagem; </w:t>
      </w:r>
    </w:p>
    <w:p w:rsidR="0066641F" w:rsidRDefault="00E9169F">
      <w:pPr>
        <w:jc w:val="both"/>
      </w:pPr>
      <w:r>
        <w:t xml:space="preserve">e) participar de atividades que propiciem o seu aprofundamento na disciplina, como revisão de texto, resenhas bibliográficas e outras. </w:t>
      </w:r>
    </w:p>
    <w:p w:rsidR="0066641F" w:rsidRDefault="00E9169F">
      <w:pPr>
        <w:jc w:val="both"/>
      </w:pPr>
      <w:r>
        <w:t>f) exercer suas tarefas conforme plano de trabalho elaborado juntamente com a professora orientadora.</w:t>
      </w:r>
    </w:p>
    <w:p w:rsidR="0066641F" w:rsidRDefault="00E9169F">
      <w:pPr>
        <w:jc w:val="both"/>
      </w:pPr>
      <w:r>
        <w:t>g) cumprir 12 (doze) horas semanais de atividades de monitoria, conforme horários preestabelecidos com o seu orientador.</w:t>
      </w:r>
    </w:p>
    <w:p w:rsidR="0066641F" w:rsidRDefault="00E9169F">
      <w:pPr>
        <w:jc w:val="both"/>
      </w:pPr>
      <w:r>
        <w:t xml:space="preserve">h) apresentar frequência e elaborar relatório mensal e semestral, em formulários próprios, de suas atividades e entregá-los no Protocolo, Bloco I, </w:t>
      </w:r>
      <w:r w:rsidRPr="000E764B">
        <w:rPr>
          <w:i/>
        </w:rPr>
        <w:t>Campus</w:t>
      </w:r>
      <w:r w:rsidR="000E764B">
        <w:t xml:space="preserve"> C</w:t>
      </w:r>
      <w:r>
        <w:t xml:space="preserve">apitão Poço, impreterivelmente, até o segundo dia útil do mês. </w:t>
      </w:r>
    </w:p>
    <w:p w:rsidR="0066641F" w:rsidRDefault="00E9169F">
      <w:pPr>
        <w:jc w:val="both"/>
      </w:pPr>
      <w:r>
        <w:t xml:space="preserve">h) entregar ao Setor Pedagógico, Bloco I, </w:t>
      </w:r>
      <w:r w:rsidRPr="000E764B">
        <w:rPr>
          <w:i/>
        </w:rPr>
        <w:t>Campus</w:t>
      </w:r>
      <w:r>
        <w:t xml:space="preserve"> </w:t>
      </w:r>
      <w:r w:rsidR="000E764B">
        <w:t>C</w:t>
      </w:r>
      <w:r>
        <w:t xml:space="preserve">apitão Poço, no início de cada período, confirmação de matrícula, caso seja prorrogado o período de monitoria. </w:t>
      </w:r>
    </w:p>
    <w:p w:rsidR="0066641F" w:rsidRDefault="00E9169F">
      <w:pPr>
        <w:jc w:val="both"/>
      </w:pPr>
      <w:r>
        <w:rPr>
          <w:b/>
        </w:rPr>
        <w:t>8. DAS DISPOSIÇÕES</w:t>
      </w:r>
      <w:r>
        <w:t xml:space="preserve"> GERAIS - O monitor exercerá suas atividades sob a orientação da (o) professor (</w:t>
      </w:r>
      <w:r w:rsidR="00AA3B86">
        <w:t>a) responsável</w:t>
      </w:r>
      <w:r>
        <w:t xml:space="preserve"> pela disciplina a qual se inscreveu.</w:t>
      </w:r>
    </w:p>
    <w:p w:rsidR="00C62841" w:rsidRDefault="00C62841">
      <w:pPr>
        <w:jc w:val="both"/>
      </w:pPr>
    </w:p>
    <w:p w:rsidR="0066641F" w:rsidRDefault="009B0371">
      <w:pPr>
        <w:jc w:val="both"/>
      </w:pPr>
      <w:r>
        <w:t xml:space="preserve">Capitão Poço (PA), </w:t>
      </w:r>
      <w:r w:rsidR="000A4148" w:rsidRPr="000A4148">
        <w:t>20</w:t>
      </w:r>
      <w:r w:rsidR="00817B70" w:rsidRPr="000A4148">
        <w:t xml:space="preserve"> de </w:t>
      </w:r>
      <w:r w:rsidR="000A4148" w:rsidRPr="000A4148">
        <w:t>janeir</w:t>
      </w:r>
      <w:r w:rsidR="00AA3B86" w:rsidRPr="000A4148">
        <w:t>o</w:t>
      </w:r>
      <w:r w:rsidR="000A4148">
        <w:t xml:space="preserve"> de 2020</w:t>
      </w:r>
      <w:r w:rsidR="00E9169F" w:rsidRPr="000A4148">
        <w:t>.</w:t>
      </w:r>
    </w:p>
    <w:p w:rsidR="009F35AC" w:rsidRDefault="009F35AC" w:rsidP="009F35AC">
      <w:pPr>
        <w:jc w:val="both"/>
      </w:pPr>
    </w:p>
    <w:p w:rsidR="009F35AC" w:rsidRDefault="009F35AC" w:rsidP="009F35AC">
      <w:pPr>
        <w:jc w:val="both"/>
      </w:pPr>
    </w:p>
    <w:tbl>
      <w:tblPr>
        <w:tblpPr w:leftFromText="141" w:rightFromText="141" w:vertAnchor="text" w:horzAnchor="page" w:tblpX="3196" w:tblpY="69"/>
        <w:tblW w:w="4536" w:type="dxa"/>
        <w:tblLayout w:type="fixed"/>
        <w:tblLook w:val="04A0" w:firstRow="1" w:lastRow="0" w:firstColumn="1" w:lastColumn="0" w:noHBand="0" w:noVBand="1"/>
      </w:tblPr>
      <w:tblGrid>
        <w:gridCol w:w="4536"/>
      </w:tblGrid>
      <w:tr w:rsidR="000B3ADA" w:rsidTr="000B3ADA">
        <w:tc>
          <w:tcPr>
            <w:tcW w:w="4536" w:type="dxa"/>
          </w:tcPr>
          <w:p w:rsidR="000B3ADA" w:rsidRDefault="000B3ADA" w:rsidP="000B3ADA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37088" behindDoc="1" locked="0" layoutInCell="1" allowOverlap="1" wp14:anchorId="1FF1AB6B" wp14:editId="1549FBCB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6149340</wp:posOffset>
                  </wp:positionV>
                  <wp:extent cx="1910715" cy="670560"/>
                  <wp:effectExtent l="38100" t="114300" r="32385" b="110490"/>
                  <wp:wrapNone/>
                  <wp:docPr id="15" name="Imagem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70417">
                            <a:off x="0" y="0"/>
                            <a:ext cx="1910715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36064" behindDoc="1" locked="0" layoutInCell="1" allowOverlap="1" wp14:anchorId="524D5F01" wp14:editId="7D429568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6149340</wp:posOffset>
                  </wp:positionV>
                  <wp:extent cx="1910715" cy="670560"/>
                  <wp:effectExtent l="38100" t="114300" r="32385" b="110490"/>
                  <wp:wrapNone/>
                  <wp:docPr id="14" name="Imagem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70417">
                            <a:off x="0" y="0"/>
                            <a:ext cx="1910715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35040" behindDoc="1" locked="0" layoutInCell="1" allowOverlap="1" wp14:anchorId="7E6AB422" wp14:editId="5E8D7835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6149340</wp:posOffset>
                  </wp:positionV>
                  <wp:extent cx="1910715" cy="670560"/>
                  <wp:effectExtent l="38100" t="114300" r="32385" b="110490"/>
                  <wp:wrapNone/>
                  <wp:docPr id="13" name="Image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70417">
                            <a:off x="0" y="0"/>
                            <a:ext cx="1910715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34016" behindDoc="1" locked="0" layoutInCell="1" allowOverlap="1" wp14:anchorId="74496CD5" wp14:editId="3FE11094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6149340</wp:posOffset>
                  </wp:positionV>
                  <wp:extent cx="1910715" cy="670560"/>
                  <wp:effectExtent l="38100" t="114300" r="32385" b="110490"/>
                  <wp:wrapNone/>
                  <wp:docPr id="12" name="Imagem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70417">
                            <a:off x="0" y="0"/>
                            <a:ext cx="1910715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32992" behindDoc="1" locked="0" layoutInCell="1" allowOverlap="1" wp14:anchorId="3845D881" wp14:editId="6A8FA56D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6149340</wp:posOffset>
                  </wp:positionV>
                  <wp:extent cx="1910715" cy="670560"/>
                  <wp:effectExtent l="38100" t="114300" r="32385" b="110490"/>
                  <wp:wrapNone/>
                  <wp:docPr id="11" name="Image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70417">
                            <a:off x="0" y="0"/>
                            <a:ext cx="1910715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31968" behindDoc="1" locked="0" layoutInCell="1" allowOverlap="1" wp14:anchorId="23CA3B43" wp14:editId="20504C10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6149340</wp:posOffset>
                  </wp:positionV>
                  <wp:extent cx="1910715" cy="670560"/>
                  <wp:effectExtent l="38100" t="114300" r="32385" b="110490"/>
                  <wp:wrapNone/>
                  <wp:docPr id="10" name="Image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70417">
                            <a:off x="0" y="0"/>
                            <a:ext cx="1910715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30944" behindDoc="1" locked="0" layoutInCell="1" allowOverlap="1" wp14:anchorId="4382C9AB" wp14:editId="0B7F8662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6149340</wp:posOffset>
                  </wp:positionV>
                  <wp:extent cx="1910715" cy="670560"/>
                  <wp:effectExtent l="38100" t="114300" r="32385" b="110490"/>
                  <wp:wrapNone/>
                  <wp:docPr id="9" name="Image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70417">
                            <a:off x="0" y="0"/>
                            <a:ext cx="1910715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29920" behindDoc="1" locked="0" layoutInCell="1" allowOverlap="1" wp14:anchorId="3653083D" wp14:editId="2A6FCD33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6149340</wp:posOffset>
                  </wp:positionV>
                  <wp:extent cx="1910715" cy="670560"/>
                  <wp:effectExtent l="38100" t="114300" r="32385" b="110490"/>
                  <wp:wrapNone/>
                  <wp:docPr id="8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70417">
                            <a:off x="0" y="0"/>
                            <a:ext cx="1910715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28896" behindDoc="1" locked="0" layoutInCell="1" allowOverlap="1" wp14:anchorId="1E1FEA7B" wp14:editId="49733910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6149340</wp:posOffset>
                  </wp:positionV>
                  <wp:extent cx="1910715" cy="670560"/>
                  <wp:effectExtent l="38100" t="114300" r="32385" b="110490"/>
                  <wp:wrapNone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70417">
                            <a:off x="0" y="0"/>
                            <a:ext cx="1910715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27872" behindDoc="1" locked="0" layoutInCell="1" allowOverlap="1" wp14:anchorId="6461067C" wp14:editId="79429D8F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6149340</wp:posOffset>
                  </wp:positionV>
                  <wp:extent cx="1910715" cy="670560"/>
                  <wp:effectExtent l="38100" t="114300" r="32385" b="110490"/>
                  <wp:wrapNone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70417">
                            <a:off x="0" y="0"/>
                            <a:ext cx="1910715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________________________________</w:t>
            </w:r>
          </w:p>
        </w:tc>
      </w:tr>
      <w:tr w:rsidR="000B3ADA" w:rsidTr="000B3ADA">
        <w:tc>
          <w:tcPr>
            <w:tcW w:w="4536" w:type="dxa"/>
          </w:tcPr>
          <w:p w:rsidR="000B3ADA" w:rsidRDefault="000B3ADA" w:rsidP="000B3ADA">
            <w:pPr>
              <w:spacing w:after="0"/>
              <w:jc w:val="center"/>
            </w:pPr>
            <w:r>
              <w:t xml:space="preserve">Direção </w:t>
            </w:r>
            <w:r>
              <w:t xml:space="preserve">do </w:t>
            </w:r>
            <w:r w:rsidRPr="000E764B">
              <w:rPr>
                <w:i/>
              </w:rPr>
              <w:t>Campus</w:t>
            </w:r>
          </w:p>
        </w:tc>
      </w:tr>
      <w:tr w:rsidR="000B3ADA" w:rsidTr="000B3ADA">
        <w:trPr>
          <w:trHeight w:val="80"/>
        </w:trPr>
        <w:tc>
          <w:tcPr>
            <w:tcW w:w="4536" w:type="dxa"/>
          </w:tcPr>
          <w:p w:rsidR="000B3ADA" w:rsidRDefault="000B3ADA" w:rsidP="000B3ADA">
            <w:pPr>
              <w:spacing w:after="0"/>
            </w:pPr>
          </w:p>
        </w:tc>
      </w:tr>
    </w:tbl>
    <w:p w:rsidR="0066641F" w:rsidRDefault="0066641F" w:rsidP="009F35AC"/>
    <w:p w:rsidR="009F35AC" w:rsidRDefault="009F35AC" w:rsidP="00C62841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br w:type="page"/>
      </w:r>
    </w:p>
    <w:p w:rsidR="0066641F" w:rsidRPr="00763A48" w:rsidRDefault="00E9169F" w:rsidP="00C62841">
      <w:pPr>
        <w:spacing w:line="360" w:lineRule="auto"/>
        <w:jc w:val="center"/>
        <w:rPr>
          <w:b/>
          <w:u w:val="single"/>
        </w:rPr>
      </w:pPr>
      <w:r w:rsidRPr="00763A48">
        <w:rPr>
          <w:b/>
          <w:u w:val="single"/>
        </w:rPr>
        <w:lastRenderedPageBreak/>
        <w:t>ANEXO 1 - FICHA DE INSCRIÇÃO PARA O CONCURSO DE MONITORIA</w:t>
      </w:r>
    </w:p>
    <w:p w:rsidR="0066641F" w:rsidRPr="00763A48" w:rsidRDefault="00E9169F">
      <w:pPr>
        <w:shd w:val="clear" w:color="auto" w:fill="E6E6E6"/>
        <w:spacing w:line="360" w:lineRule="auto"/>
        <w:rPr>
          <w:b/>
        </w:rPr>
      </w:pPr>
      <w:r w:rsidRPr="00763A48">
        <w:t xml:space="preserve">DISCIPLINA: </w:t>
      </w:r>
    </w:p>
    <w:p w:rsidR="0066641F" w:rsidRPr="00763A48" w:rsidRDefault="00E9169F">
      <w:pPr>
        <w:spacing w:line="360" w:lineRule="auto"/>
        <w:jc w:val="both"/>
        <w:rPr>
          <w:b/>
        </w:rPr>
      </w:pPr>
      <w:proofErr w:type="gramStart"/>
      <w:r w:rsidRPr="00763A48">
        <w:rPr>
          <w:b/>
        </w:rPr>
        <w:t>NOME:_</w:t>
      </w:r>
      <w:proofErr w:type="gramEnd"/>
      <w:r w:rsidRPr="00763A48">
        <w:rPr>
          <w:b/>
        </w:rPr>
        <w:t>___________________________________________________________________</w:t>
      </w:r>
    </w:p>
    <w:p w:rsidR="0066641F" w:rsidRPr="00763A48" w:rsidRDefault="00E9169F">
      <w:pPr>
        <w:spacing w:line="360" w:lineRule="auto"/>
        <w:jc w:val="both"/>
        <w:rPr>
          <w:b/>
        </w:rPr>
      </w:pPr>
      <w:r w:rsidRPr="00763A48">
        <w:rPr>
          <w:b/>
        </w:rPr>
        <w:t>Matrícula: __________________ CURSO: _______________________________________</w:t>
      </w:r>
    </w:p>
    <w:p w:rsidR="0066641F" w:rsidRPr="00763A48" w:rsidRDefault="00E9169F">
      <w:pPr>
        <w:spacing w:line="360" w:lineRule="auto"/>
        <w:jc w:val="both"/>
        <w:rPr>
          <w:b/>
        </w:rPr>
      </w:pPr>
      <w:r w:rsidRPr="00763A48">
        <w:rPr>
          <w:b/>
        </w:rPr>
        <w:t>MÉDIA DE APROVAÇÃO: _______________</w:t>
      </w:r>
      <w:proofErr w:type="gramStart"/>
      <w:r w:rsidRPr="00763A48">
        <w:rPr>
          <w:b/>
        </w:rPr>
        <w:t>_ Semestre</w:t>
      </w:r>
      <w:proofErr w:type="gramEnd"/>
      <w:r w:rsidRPr="00763A48">
        <w:rPr>
          <w:b/>
        </w:rPr>
        <w:t>: _________________________</w:t>
      </w:r>
    </w:p>
    <w:p w:rsidR="0066641F" w:rsidRDefault="00E9169F" w:rsidP="007D7B1F">
      <w:pPr>
        <w:spacing w:line="360" w:lineRule="auto"/>
        <w:jc w:val="right"/>
      </w:pPr>
      <w:r>
        <w:t>Capitão Poço (PA), _____/_____/_____</w:t>
      </w:r>
    </w:p>
    <w:p w:rsidR="0066641F" w:rsidRDefault="00E9169F" w:rsidP="007D7B1F">
      <w:pPr>
        <w:jc w:val="center"/>
        <w:rPr>
          <w:b/>
        </w:rPr>
      </w:pPr>
      <w:r>
        <w:rPr>
          <w:b/>
        </w:rPr>
        <w:t>_______________________</w:t>
      </w:r>
    </w:p>
    <w:p w:rsidR="0066641F" w:rsidRDefault="00E9169F">
      <w:pPr>
        <w:jc w:val="center"/>
      </w:pPr>
      <w:r>
        <w:t>Responsável pela inscrição</w:t>
      </w:r>
    </w:p>
    <w:p w:rsidR="0066641F" w:rsidRDefault="00E50DAF" w:rsidP="007D7B1F">
      <w:r w:rsidRPr="008A7676">
        <w:rPr>
          <w:noProof/>
          <w:sz w:val="20"/>
          <w:szCs w:val="20"/>
        </w:rPr>
        <w:drawing>
          <wp:anchor distT="0" distB="0" distL="114300" distR="114300" simplePos="0" relativeHeight="251669504" behindDoc="0" locked="0" layoutInCell="1" allowOverlap="1" wp14:anchorId="522285C9" wp14:editId="1173613D">
            <wp:simplePos x="0" y="0"/>
            <wp:positionH relativeFrom="margin">
              <wp:align>center</wp:align>
            </wp:positionH>
            <wp:positionV relativeFrom="paragraph">
              <wp:posOffset>223520</wp:posOffset>
            </wp:positionV>
            <wp:extent cx="606425" cy="606425"/>
            <wp:effectExtent l="0" t="0" r="3175" b="3175"/>
            <wp:wrapTopAndBottom/>
            <wp:docPr id="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" cy="60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169F">
        <w:t>-----------------------------------------------------------------------------------------------------------------</w:t>
      </w:r>
    </w:p>
    <w:p w:rsidR="00E50DAF" w:rsidRPr="008A7676" w:rsidRDefault="00E50DAF" w:rsidP="00E50DAF">
      <w:pPr>
        <w:spacing w:line="240" w:lineRule="auto"/>
        <w:contextualSpacing/>
        <w:jc w:val="center"/>
        <w:rPr>
          <w:sz w:val="20"/>
          <w:szCs w:val="20"/>
        </w:rPr>
      </w:pPr>
      <w:r w:rsidRPr="008A7676">
        <w:rPr>
          <w:sz w:val="20"/>
          <w:szCs w:val="20"/>
        </w:rPr>
        <w:t>UNIVERSIDADE FEDERAL RURAL DA AMAZÔNIA</w:t>
      </w:r>
    </w:p>
    <w:p w:rsidR="00E50DAF" w:rsidRPr="008A7676" w:rsidRDefault="00E50DAF" w:rsidP="00E50DAF">
      <w:pPr>
        <w:spacing w:line="240" w:lineRule="auto"/>
        <w:contextualSpacing/>
        <w:jc w:val="center"/>
        <w:rPr>
          <w:sz w:val="20"/>
          <w:szCs w:val="20"/>
        </w:rPr>
      </w:pPr>
      <w:r w:rsidRPr="008A7676">
        <w:rPr>
          <w:sz w:val="20"/>
          <w:szCs w:val="20"/>
        </w:rPr>
        <w:t>PRÓ-REITORIA DE ENSINO</w:t>
      </w:r>
    </w:p>
    <w:p w:rsidR="00E50DAF" w:rsidRPr="008A7676" w:rsidRDefault="00E50DAF" w:rsidP="00E50DAF">
      <w:pPr>
        <w:spacing w:line="240" w:lineRule="auto"/>
        <w:contextualSpacing/>
        <w:jc w:val="center"/>
        <w:rPr>
          <w:sz w:val="20"/>
          <w:szCs w:val="20"/>
        </w:rPr>
      </w:pPr>
      <w:r w:rsidRPr="00625DF9">
        <w:rPr>
          <w:i/>
          <w:sz w:val="20"/>
          <w:szCs w:val="20"/>
        </w:rPr>
        <w:t>CAMPUS</w:t>
      </w:r>
      <w:r w:rsidRPr="008A7676">
        <w:rPr>
          <w:sz w:val="20"/>
          <w:szCs w:val="20"/>
        </w:rPr>
        <w:t xml:space="preserve"> CAPITÃO POÇO</w:t>
      </w:r>
    </w:p>
    <w:p w:rsidR="00E50DAF" w:rsidRPr="008A7676" w:rsidRDefault="00E50DAF" w:rsidP="00E50DAF">
      <w:pPr>
        <w:spacing w:line="240" w:lineRule="auto"/>
        <w:contextualSpacing/>
        <w:jc w:val="center"/>
        <w:rPr>
          <w:sz w:val="20"/>
          <w:szCs w:val="20"/>
        </w:rPr>
      </w:pPr>
      <w:r w:rsidRPr="008A7676">
        <w:rPr>
          <w:sz w:val="20"/>
          <w:szCs w:val="20"/>
        </w:rPr>
        <w:t>CONCURSO DE MONITORIA</w:t>
      </w:r>
    </w:p>
    <w:p w:rsidR="00E50DAF" w:rsidRDefault="00E50DAF" w:rsidP="007D7B1F">
      <w:pPr>
        <w:spacing w:line="360" w:lineRule="auto"/>
        <w:jc w:val="center"/>
        <w:rPr>
          <w:b/>
          <w:sz w:val="22"/>
          <w:u w:val="single"/>
        </w:rPr>
      </w:pPr>
    </w:p>
    <w:p w:rsidR="0066641F" w:rsidRPr="00763A48" w:rsidRDefault="00E9169F" w:rsidP="007D7B1F">
      <w:pPr>
        <w:spacing w:line="360" w:lineRule="auto"/>
        <w:jc w:val="center"/>
        <w:rPr>
          <w:b/>
          <w:u w:val="single"/>
        </w:rPr>
      </w:pPr>
      <w:r w:rsidRPr="00763A48">
        <w:rPr>
          <w:b/>
          <w:u w:val="single"/>
        </w:rPr>
        <w:t>ANEXO 1 - FICHA DE INSCRIÇÃO PARA O CONCURSO DE MONITORIA</w:t>
      </w:r>
    </w:p>
    <w:p w:rsidR="0066641F" w:rsidRPr="00763A48" w:rsidRDefault="00E9169F">
      <w:pPr>
        <w:shd w:val="clear" w:color="auto" w:fill="E6E6E6"/>
        <w:spacing w:line="360" w:lineRule="auto"/>
        <w:rPr>
          <w:b/>
        </w:rPr>
      </w:pPr>
      <w:r w:rsidRPr="00763A48">
        <w:t xml:space="preserve">DISCIPLINA: </w:t>
      </w:r>
    </w:p>
    <w:p w:rsidR="0066641F" w:rsidRPr="00763A48" w:rsidRDefault="00E9169F">
      <w:pPr>
        <w:spacing w:line="360" w:lineRule="auto"/>
        <w:jc w:val="both"/>
        <w:rPr>
          <w:b/>
        </w:rPr>
      </w:pPr>
      <w:proofErr w:type="gramStart"/>
      <w:r w:rsidRPr="00763A48">
        <w:rPr>
          <w:b/>
        </w:rPr>
        <w:t>NOME:_</w:t>
      </w:r>
      <w:proofErr w:type="gramEnd"/>
      <w:r w:rsidRPr="00763A48">
        <w:rPr>
          <w:b/>
        </w:rPr>
        <w:t>___________________________________________________________________</w:t>
      </w:r>
    </w:p>
    <w:p w:rsidR="0066641F" w:rsidRPr="00763A48" w:rsidRDefault="00E9169F">
      <w:pPr>
        <w:spacing w:line="360" w:lineRule="auto"/>
        <w:jc w:val="both"/>
        <w:rPr>
          <w:b/>
        </w:rPr>
      </w:pPr>
      <w:r w:rsidRPr="00763A48">
        <w:rPr>
          <w:b/>
        </w:rPr>
        <w:t>Matrícula: __________________ CURSO: _______________________________________</w:t>
      </w:r>
    </w:p>
    <w:p w:rsidR="0066641F" w:rsidRPr="00763A48" w:rsidRDefault="00E9169F">
      <w:pPr>
        <w:spacing w:line="360" w:lineRule="auto"/>
        <w:jc w:val="both"/>
        <w:rPr>
          <w:b/>
        </w:rPr>
      </w:pPr>
      <w:r w:rsidRPr="00763A48">
        <w:rPr>
          <w:b/>
        </w:rPr>
        <w:t>MÉDIA DE APROVAÇÃO: _______________</w:t>
      </w:r>
      <w:proofErr w:type="gramStart"/>
      <w:r w:rsidRPr="00763A48">
        <w:rPr>
          <w:b/>
        </w:rPr>
        <w:t>_ Semestre</w:t>
      </w:r>
      <w:proofErr w:type="gramEnd"/>
      <w:r w:rsidRPr="00763A48">
        <w:rPr>
          <w:b/>
        </w:rPr>
        <w:t>: _________________________</w:t>
      </w:r>
    </w:p>
    <w:p w:rsidR="0066641F" w:rsidRDefault="00E9169F">
      <w:pPr>
        <w:spacing w:line="360" w:lineRule="auto"/>
        <w:jc w:val="right"/>
      </w:pPr>
      <w:r>
        <w:t>Capitão Poço (PA), _____/_____/_____</w:t>
      </w:r>
    </w:p>
    <w:p w:rsidR="00C62841" w:rsidRDefault="00E9169F" w:rsidP="00C62841">
      <w:pPr>
        <w:jc w:val="center"/>
        <w:rPr>
          <w:b/>
        </w:rPr>
      </w:pPr>
      <w:r>
        <w:rPr>
          <w:b/>
        </w:rPr>
        <w:t>_______________________</w:t>
      </w:r>
    </w:p>
    <w:p w:rsidR="00C62841" w:rsidRPr="00763A48" w:rsidRDefault="00E9169F" w:rsidP="00763A48">
      <w:pPr>
        <w:jc w:val="center"/>
      </w:pPr>
      <w:r>
        <w:t>Responsável pela inscrição</w:t>
      </w:r>
      <w:r w:rsidR="00763A48">
        <w:br w:type="page"/>
      </w:r>
    </w:p>
    <w:p w:rsidR="0066641F" w:rsidRDefault="00E9169F">
      <w:pPr>
        <w:jc w:val="center"/>
      </w:pPr>
      <w:r>
        <w:rPr>
          <w:b/>
          <w:bCs/>
          <w:u w:val="single"/>
        </w:rPr>
        <w:lastRenderedPageBreak/>
        <w:t>ANEXO 2 - CONTEÚDO PROGRAMÁTICO PARA A PROVA ESCRITA</w:t>
      </w:r>
    </w:p>
    <w:p w:rsidR="0066641F" w:rsidRDefault="0066641F"/>
    <w:p w:rsidR="009B0371" w:rsidRPr="000A4148" w:rsidRDefault="009B0371" w:rsidP="000A4148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ascii="Arial Narrow" w:hAnsi="Arial Narrow"/>
        </w:rPr>
      </w:pPr>
    </w:p>
    <w:p w:rsidR="0066641F" w:rsidRPr="00BC4A54" w:rsidRDefault="0066641F" w:rsidP="000A4148">
      <w:pPr>
        <w:pStyle w:val="PargrafodaLista"/>
        <w:spacing w:after="0" w:line="240" w:lineRule="auto"/>
        <w:ind w:left="720"/>
        <w:jc w:val="both"/>
        <w:rPr>
          <w:rFonts w:ascii="Arial Narrow" w:hAnsi="Arial Narrow"/>
          <w:highlight w:val="yellow"/>
        </w:rPr>
      </w:pPr>
    </w:p>
    <w:p w:rsidR="00AE48ED" w:rsidRDefault="00AE48ED">
      <w:pPr>
        <w:jc w:val="center"/>
        <w:rPr>
          <w:b/>
          <w:bCs/>
          <w:u w:val="single"/>
        </w:rPr>
      </w:pPr>
    </w:p>
    <w:p w:rsidR="0066641F" w:rsidRDefault="00E9169F">
      <w:pPr>
        <w:jc w:val="center"/>
      </w:pPr>
      <w:r>
        <w:rPr>
          <w:b/>
          <w:bCs/>
          <w:u w:val="single"/>
        </w:rPr>
        <w:t>ANEXO 3 - CONTEÚDO PROGRAMÁTICO PARA A PROVA DIDÁTICA</w:t>
      </w:r>
    </w:p>
    <w:p w:rsidR="0066641F" w:rsidRDefault="0066641F"/>
    <w:p w:rsidR="009B0371" w:rsidRPr="00A071EB" w:rsidRDefault="000A4148" w:rsidP="000A4148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Arial Narrow" w:hAnsi="Arial Narrow"/>
        </w:rPr>
      </w:pPr>
      <w:r w:rsidRPr="00A071EB">
        <w:rPr>
          <w:rFonts w:ascii="Arial Narrow" w:hAnsi="Arial Narrow"/>
        </w:rPr>
        <w:t>C</w:t>
      </w:r>
    </w:p>
    <w:p w:rsidR="00C62841" w:rsidRPr="00AE48ED" w:rsidRDefault="00763A48" w:rsidP="00AE48ED">
      <w:pPr>
        <w:spacing w:line="360" w:lineRule="auto"/>
        <w:rPr>
          <w:rFonts w:ascii="Arial" w:hAnsi="Arial" w:cs="Arial"/>
        </w:rPr>
      </w:pPr>
      <w:r w:rsidRPr="00AE48ED">
        <w:rPr>
          <w:rFonts w:ascii="Arial" w:hAnsi="Arial" w:cs="Arial"/>
        </w:rPr>
        <w:br w:type="page"/>
      </w:r>
    </w:p>
    <w:p w:rsidR="008A7676" w:rsidRPr="00163988" w:rsidRDefault="008A7676" w:rsidP="008A7676">
      <w:pPr>
        <w:spacing w:line="240" w:lineRule="auto"/>
        <w:contextualSpacing/>
        <w:jc w:val="center"/>
        <w:rPr>
          <w:sz w:val="22"/>
          <w:szCs w:val="20"/>
        </w:rPr>
      </w:pPr>
      <w:r w:rsidRPr="00A071EB">
        <w:lastRenderedPageBreak/>
        <w:t>DISCIPLINA:</w:t>
      </w:r>
      <w:r w:rsidRPr="00163988">
        <w:rPr>
          <w:sz w:val="22"/>
          <w:szCs w:val="20"/>
        </w:rPr>
        <w:t xml:space="preserve"> </w:t>
      </w:r>
    </w:p>
    <w:p w:rsidR="008A7676" w:rsidRPr="00163988" w:rsidRDefault="008A7676" w:rsidP="008A7676">
      <w:pPr>
        <w:spacing w:line="240" w:lineRule="auto"/>
        <w:contextualSpacing/>
        <w:jc w:val="center"/>
        <w:rPr>
          <w:sz w:val="20"/>
          <w:szCs w:val="20"/>
        </w:rPr>
      </w:pPr>
    </w:p>
    <w:p w:rsidR="0066641F" w:rsidRPr="00163988" w:rsidRDefault="00E9169F">
      <w:pPr>
        <w:jc w:val="center"/>
        <w:rPr>
          <w:b/>
          <w:bCs/>
          <w:sz w:val="22"/>
          <w:szCs w:val="21"/>
          <w:u w:val="single"/>
        </w:rPr>
      </w:pPr>
      <w:r w:rsidRPr="00163988">
        <w:rPr>
          <w:b/>
          <w:bCs/>
          <w:sz w:val="22"/>
          <w:u w:val="single"/>
        </w:rPr>
        <w:t xml:space="preserve">ANEXO 4 – </w:t>
      </w:r>
      <w:r w:rsidRPr="00163988">
        <w:rPr>
          <w:b/>
          <w:bCs/>
          <w:sz w:val="22"/>
          <w:szCs w:val="21"/>
          <w:u w:val="single"/>
        </w:rPr>
        <w:t>CRITÉRIOS A SEREM AVALIADOS NA PROVA ESCRITA</w:t>
      </w:r>
    </w:p>
    <w:p w:rsidR="008A7676" w:rsidRPr="00940297" w:rsidRDefault="008A7676" w:rsidP="008A7676">
      <w:pPr>
        <w:spacing w:line="240" w:lineRule="auto"/>
        <w:contextualSpacing/>
        <w:rPr>
          <w:sz w:val="18"/>
          <w:szCs w:val="20"/>
        </w:rPr>
      </w:pPr>
    </w:p>
    <w:p w:rsidR="008A7676" w:rsidRPr="00163988" w:rsidRDefault="008A7676" w:rsidP="008A7676">
      <w:pPr>
        <w:spacing w:line="240" w:lineRule="auto"/>
        <w:contextualSpacing/>
        <w:rPr>
          <w:sz w:val="22"/>
          <w:szCs w:val="20"/>
        </w:rPr>
      </w:pPr>
      <w:r w:rsidRPr="00163988">
        <w:rPr>
          <w:sz w:val="22"/>
          <w:szCs w:val="20"/>
        </w:rPr>
        <w:t>CANDIDATO: ____________________________________________________________________________________</w:t>
      </w:r>
    </w:p>
    <w:p w:rsidR="008A7676" w:rsidRPr="003E583D" w:rsidRDefault="008A7676" w:rsidP="008A7676">
      <w:pPr>
        <w:spacing w:line="240" w:lineRule="auto"/>
        <w:contextualSpacing/>
        <w:rPr>
          <w:sz w:val="20"/>
          <w:szCs w:val="20"/>
        </w:rPr>
      </w:pPr>
      <w:r w:rsidRPr="00163988">
        <w:rPr>
          <w:sz w:val="22"/>
          <w:szCs w:val="20"/>
        </w:rPr>
        <w:t xml:space="preserve">PONTO SORTEADO: </w:t>
      </w:r>
      <w:r w:rsidRPr="003E583D">
        <w:rPr>
          <w:sz w:val="20"/>
          <w:szCs w:val="20"/>
        </w:rPr>
        <w:t>______________________________________________________________________________</w:t>
      </w:r>
      <w:r w:rsidR="00FC7F81">
        <w:rPr>
          <w:sz w:val="20"/>
          <w:szCs w:val="20"/>
        </w:rPr>
        <w:t>_______________</w:t>
      </w:r>
    </w:p>
    <w:p w:rsidR="008A7676" w:rsidRDefault="008A7676">
      <w:pPr>
        <w:jc w:val="center"/>
        <w:rPr>
          <w:b/>
          <w:bCs/>
          <w:szCs w:val="21"/>
          <w:u w:val="single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36"/>
        <w:gridCol w:w="1763"/>
        <w:gridCol w:w="1763"/>
      </w:tblGrid>
      <w:tr w:rsidR="0066641F">
        <w:tc>
          <w:tcPr>
            <w:tcW w:w="5536" w:type="dxa"/>
          </w:tcPr>
          <w:p w:rsidR="0066641F" w:rsidRDefault="00E9169F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CRITÉRIOS</w:t>
            </w:r>
          </w:p>
          <w:p w:rsidR="0066641F" w:rsidRDefault="0066641F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763" w:type="dxa"/>
          </w:tcPr>
          <w:p w:rsidR="0066641F" w:rsidRDefault="00E9169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PONTUAÇÃO MÁXIMA</w:t>
            </w:r>
          </w:p>
        </w:tc>
        <w:tc>
          <w:tcPr>
            <w:tcW w:w="1763" w:type="dxa"/>
          </w:tcPr>
          <w:p w:rsidR="0066641F" w:rsidRDefault="00E9169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PONTUAÇÃO OBTIDA</w:t>
            </w:r>
          </w:p>
        </w:tc>
      </w:tr>
      <w:tr w:rsidR="0066641F">
        <w:tc>
          <w:tcPr>
            <w:tcW w:w="5536" w:type="dxa"/>
          </w:tcPr>
          <w:p w:rsidR="0066641F" w:rsidRDefault="00E9169F">
            <w:r>
              <w:t xml:space="preserve">1. Objetividade e clareza dos assuntos abordados; </w:t>
            </w:r>
          </w:p>
        </w:tc>
        <w:tc>
          <w:tcPr>
            <w:tcW w:w="1763" w:type="dxa"/>
          </w:tcPr>
          <w:p w:rsidR="0066641F" w:rsidRDefault="00E9169F">
            <w:pPr>
              <w:autoSpaceDE w:val="0"/>
              <w:autoSpaceDN w:val="0"/>
              <w:adjustRightInd w:val="0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0,0 a 2,0</w:t>
            </w:r>
          </w:p>
        </w:tc>
        <w:tc>
          <w:tcPr>
            <w:tcW w:w="1763" w:type="dxa"/>
          </w:tcPr>
          <w:p w:rsidR="0066641F" w:rsidRDefault="0066641F">
            <w:pPr>
              <w:autoSpaceDE w:val="0"/>
              <w:autoSpaceDN w:val="0"/>
              <w:adjustRightInd w:val="0"/>
              <w:jc w:val="center"/>
              <w:rPr>
                <w:bCs/>
                <w:szCs w:val="21"/>
              </w:rPr>
            </w:pPr>
          </w:p>
        </w:tc>
      </w:tr>
      <w:tr w:rsidR="0066641F">
        <w:tc>
          <w:tcPr>
            <w:tcW w:w="5536" w:type="dxa"/>
          </w:tcPr>
          <w:p w:rsidR="0066641F" w:rsidRDefault="00E9169F">
            <w:r>
              <w:t xml:space="preserve">2. </w:t>
            </w:r>
            <w:proofErr w:type="spellStart"/>
            <w:r>
              <w:t>Sequencia</w:t>
            </w:r>
            <w:proofErr w:type="spellEnd"/>
            <w:r>
              <w:t xml:space="preserve"> lógica do raciocínio na construção do texto; Organização das ideias (coerência e coesão). </w:t>
            </w:r>
          </w:p>
        </w:tc>
        <w:tc>
          <w:tcPr>
            <w:tcW w:w="1763" w:type="dxa"/>
          </w:tcPr>
          <w:p w:rsidR="0066641F" w:rsidRDefault="00E9169F">
            <w:pPr>
              <w:autoSpaceDE w:val="0"/>
              <w:autoSpaceDN w:val="0"/>
              <w:adjustRightInd w:val="0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0,0 a 4,0</w:t>
            </w:r>
          </w:p>
        </w:tc>
        <w:tc>
          <w:tcPr>
            <w:tcW w:w="1763" w:type="dxa"/>
          </w:tcPr>
          <w:p w:rsidR="0066641F" w:rsidRDefault="0066641F">
            <w:pPr>
              <w:autoSpaceDE w:val="0"/>
              <w:autoSpaceDN w:val="0"/>
              <w:adjustRightInd w:val="0"/>
              <w:jc w:val="center"/>
              <w:rPr>
                <w:bCs/>
                <w:szCs w:val="21"/>
              </w:rPr>
            </w:pPr>
          </w:p>
        </w:tc>
      </w:tr>
      <w:tr w:rsidR="0066641F">
        <w:tc>
          <w:tcPr>
            <w:tcW w:w="5536" w:type="dxa"/>
          </w:tcPr>
          <w:p w:rsidR="0066641F" w:rsidRDefault="00E9169F">
            <w:pPr>
              <w:ind w:right="64"/>
            </w:pPr>
            <w:r>
              <w:t xml:space="preserve">3. Tema desenvolvido de maneira adequada com aplicação de conceitos corretos de acordo com a áreas de conhecimento do concurso. </w:t>
            </w:r>
          </w:p>
        </w:tc>
        <w:tc>
          <w:tcPr>
            <w:tcW w:w="1763" w:type="dxa"/>
          </w:tcPr>
          <w:p w:rsidR="0066641F" w:rsidRDefault="00E9169F">
            <w:pPr>
              <w:autoSpaceDE w:val="0"/>
              <w:autoSpaceDN w:val="0"/>
              <w:adjustRightInd w:val="0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0,0 a 4,0</w:t>
            </w:r>
          </w:p>
        </w:tc>
        <w:tc>
          <w:tcPr>
            <w:tcW w:w="1763" w:type="dxa"/>
          </w:tcPr>
          <w:p w:rsidR="0066641F" w:rsidRDefault="0066641F">
            <w:pPr>
              <w:autoSpaceDE w:val="0"/>
              <w:autoSpaceDN w:val="0"/>
              <w:adjustRightInd w:val="0"/>
              <w:jc w:val="center"/>
              <w:rPr>
                <w:bCs/>
                <w:szCs w:val="21"/>
              </w:rPr>
            </w:pPr>
          </w:p>
        </w:tc>
      </w:tr>
      <w:tr w:rsidR="0066641F">
        <w:tc>
          <w:tcPr>
            <w:tcW w:w="5536" w:type="dxa"/>
          </w:tcPr>
          <w:p w:rsidR="0066641F" w:rsidRDefault="00E9169F">
            <w:pPr>
              <w:jc w:val="center"/>
              <w:rPr>
                <w:b/>
              </w:rPr>
            </w:pPr>
            <w:r>
              <w:rPr>
                <w:b/>
                <w:bCs/>
                <w:szCs w:val="21"/>
              </w:rPr>
              <w:t>TOTAL</w:t>
            </w:r>
          </w:p>
        </w:tc>
        <w:tc>
          <w:tcPr>
            <w:tcW w:w="1763" w:type="dxa"/>
          </w:tcPr>
          <w:p w:rsidR="0066641F" w:rsidRDefault="00E9169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10,0</w:t>
            </w:r>
          </w:p>
        </w:tc>
        <w:tc>
          <w:tcPr>
            <w:tcW w:w="1763" w:type="dxa"/>
          </w:tcPr>
          <w:p w:rsidR="0066641F" w:rsidRDefault="0066641F">
            <w:pPr>
              <w:autoSpaceDE w:val="0"/>
              <w:autoSpaceDN w:val="0"/>
              <w:adjustRightInd w:val="0"/>
              <w:jc w:val="center"/>
              <w:rPr>
                <w:bCs/>
                <w:szCs w:val="21"/>
              </w:rPr>
            </w:pPr>
          </w:p>
        </w:tc>
      </w:tr>
    </w:tbl>
    <w:p w:rsidR="0066641F" w:rsidRPr="008A7676" w:rsidRDefault="0066641F">
      <w:pPr>
        <w:jc w:val="both"/>
        <w:rPr>
          <w:sz w:val="10"/>
        </w:rPr>
      </w:pPr>
    </w:p>
    <w:p w:rsidR="0066641F" w:rsidRDefault="00E9169F">
      <w:pPr>
        <w:jc w:val="both"/>
        <w:rPr>
          <w:bCs/>
          <w:szCs w:val="21"/>
        </w:rPr>
      </w:pPr>
      <w:r>
        <w:rPr>
          <w:bCs/>
          <w:szCs w:val="21"/>
        </w:rPr>
        <w:t>SITUAÇÕES EM QUE SERÁ ATRIBUÍDA NOTA ZERO À REDAÇÃO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2"/>
      </w:tblGrid>
      <w:tr w:rsidR="0066641F">
        <w:tc>
          <w:tcPr>
            <w:tcW w:w="9322" w:type="dxa"/>
          </w:tcPr>
          <w:p w:rsidR="0066641F" w:rsidRDefault="00625DF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6"/>
              <w:jc w:val="both"/>
              <w:rPr>
                <w:szCs w:val="21"/>
              </w:rPr>
            </w:pPr>
            <w:r>
              <w:rPr>
                <w:noProof/>
                <w:szCs w:val="21"/>
              </w:rPr>
              <w:drawing>
                <wp:anchor distT="0" distB="0" distL="114300" distR="114300" simplePos="0" relativeHeight="251725824" behindDoc="1" locked="0" layoutInCell="1" allowOverlap="1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6149340</wp:posOffset>
                  </wp:positionV>
                  <wp:extent cx="1910715" cy="670560"/>
                  <wp:effectExtent l="38100" t="114300" r="32385" b="110490"/>
                  <wp:wrapNone/>
                  <wp:docPr id="58" name="Imagem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70417">
                            <a:off x="0" y="0"/>
                            <a:ext cx="1910715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Cs w:val="21"/>
              </w:rPr>
              <w:drawing>
                <wp:anchor distT="0" distB="0" distL="114300" distR="114300" simplePos="0" relativeHeight="251724800" behindDoc="1" locked="0" layoutInCell="1" allowOverlap="1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6149340</wp:posOffset>
                  </wp:positionV>
                  <wp:extent cx="1910715" cy="670560"/>
                  <wp:effectExtent l="38100" t="114300" r="32385" b="110490"/>
                  <wp:wrapNone/>
                  <wp:docPr id="57" name="Imagem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70417">
                            <a:off x="0" y="0"/>
                            <a:ext cx="1910715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Cs w:val="21"/>
              </w:rPr>
              <w:drawing>
                <wp:anchor distT="0" distB="0" distL="114300" distR="114300" simplePos="0" relativeHeight="251723776" behindDoc="1" locked="0" layoutInCell="1" allowOverlap="1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6149340</wp:posOffset>
                  </wp:positionV>
                  <wp:extent cx="1910715" cy="670560"/>
                  <wp:effectExtent l="38100" t="114300" r="32385" b="110490"/>
                  <wp:wrapNone/>
                  <wp:docPr id="56" name="Imagem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70417">
                            <a:off x="0" y="0"/>
                            <a:ext cx="1910715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Cs w:val="21"/>
              </w:rPr>
              <w:drawing>
                <wp:anchor distT="0" distB="0" distL="114300" distR="114300" simplePos="0" relativeHeight="251722752" behindDoc="1" locked="0" layoutInCell="1" allowOverlap="1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6149340</wp:posOffset>
                  </wp:positionV>
                  <wp:extent cx="1910715" cy="670560"/>
                  <wp:effectExtent l="38100" t="114300" r="32385" b="110490"/>
                  <wp:wrapNone/>
                  <wp:docPr id="55" name="Imagem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70417">
                            <a:off x="0" y="0"/>
                            <a:ext cx="1910715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Cs w:val="21"/>
              </w:rPr>
              <w:drawing>
                <wp:anchor distT="0" distB="0" distL="114300" distR="114300" simplePos="0" relativeHeight="251721728" behindDoc="1" locked="0" layoutInCell="1" allowOverlap="1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6149340</wp:posOffset>
                  </wp:positionV>
                  <wp:extent cx="1910715" cy="670560"/>
                  <wp:effectExtent l="38100" t="114300" r="32385" b="110490"/>
                  <wp:wrapNone/>
                  <wp:docPr id="54" name="Imagem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70417">
                            <a:off x="0" y="0"/>
                            <a:ext cx="1910715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Cs w:val="21"/>
              </w:rPr>
              <w:drawing>
                <wp:anchor distT="0" distB="0" distL="114300" distR="114300" simplePos="0" relativeHeight="251720704" behindDoc="1" locked="0" layoutInCell="1" allowOverlap="1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6149340</wp:posOffset>
                  </wp:positionV>
                  <wp:extent cx="1910715" cy="670560"/>
                  <wp:effectExtent l="38100" t="114300" r="32385" b="110490"/>
                  <wp:wrapNone/>
                  <wp:docPr id="53" name="Imagem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70417">
                            <a:off x="0" y="0"/>
                            <a:ext cx="1910715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Cs w:val="21"/>
              </w:rPr>
              <w:drawing>
                <wp:anchor distT="0" distB="0" distL="114300" distR="114300" simplePos="0" relativeHeight="251719680" behindDoc="1" locked="0" layoutInCell="1" allowOverlap="1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6149340</wp:posOffset>
                  </wp:positionV>
                  <wp:extent cx="1910715" cy="670560"/>
                  <wp:effectExtent l="38100" t="114300" r="32385" b="110490"/>
                  <wp:wrapNone/>
                  <wp:docPr id="52" name="Imagem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70417">
                            <a:off x="0" y="0"/>
                            <a:ext cx="1910715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Cs w:val="21"/>
              </w:rPr>
              <w:drawing>
                <wp:anchor distT="0" distB="0" distL="114300" distR="114300" simplePos="0" relativeHeight="251718656" behindDoc="1" locked="0" layoutInCell="1" allowOverlap="1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6149340</wp:posOffset>
                  </wp:positionV>
                  <wp:extent cx="1910715" cy="670560"/>
                  <wp:effectExtent l="38100" t="114300" r="32385" b="110490"/>
                  <wp:wrapNone/>
                  <wp:docPr id="51" name="Imagem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70417">
                            <a:off x="0" y="0"/>
                            <a:ext cx="1910715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Cs w:val="21"/>
              </w:rPr>
              <w:drawing>
                <wp:anchor distT="0" distB="0" distL="114300" distR="114300" simplePos="0" relativeHeight="251717632" behindDoc="1" locked="0" layoutInCell="1" allowOverlap="1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6149340</wp:posOffset>
                  </wp:positionV>
                  <wp:extent cx="1910715" cy="670560"/>
                  <wp:effectExtent l="38100" t="114300" r="32385" b="110490"/>
                  <wp:wrapNone/>
                  <wp:docPr id="50" name="Imagem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70417">
                            <a:off x="0" y="0"/>
                            <a:ext cx="1910715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Cs w:val="21"/>
              </w:rPr>
              <w:drawing>
                <wp:anchor distT="0" distB="0" distL="114300" distR="114300" simplePos="0" relativeHeight="251716608" behindDoc="1" locked="0" layoutInCell="1" allowOverlap="1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6149340</wp:posOffset>
                  </wp:positionV>
                  <wp:extent cx="1910715" cy="670560"/>
                  <wp:effectExtent l="38100" t="114300" r="32385" b="110490"/>
                  <wp:wrapNone/>
                  <wp:docPr id="49" name="Imagem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70417">
                            <a:off x="0" y="0"/>
                            <a:ext cx="1910715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Cs w:val="21"/>
              </w:rPr>
              <w:drawing>
                <wp:anchor distT="0" distB="0" distL="114300" distR="114300" simplePos="0" relativeHeight="251715584" behindDoc="1" locked="0" layoutInCell="1" allowOverlap="1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6149340</wp:posOffset>
                  </wp:positionV>
                  <wp:extent cx="1910715" cy="670560"/>
                  <wp:effectExtent l="38100" t="114300" r="32385" b="110490"/>
                  <wp:wrapNone/>
                  <wp:docPr id="48" name="Imagem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70417">
                            <a:off x="0" y="0"/>
                            <a:ext cx="1910715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Cs w:val="21"/>
              </w:rPr>
              <w:drawing>
                <wp:anchor distT="0" distB="0" distL="114300" distR="114300" simplePos="0" relativeHeight="251714560" behindDoc="1" locked="0" layoutInCell="1" allowOverlap="1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6149340</wp:posOffset>
                  </wp:positionV>
                  <wp:extent cx="1910715" cy="670560"/>
                  <wp:effectExtent l="38100" t="114300" r="32385" b="110490"/>
                  <wp:wrapNone/>
                  <wp:docPr id="47" name="Imagem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70417">
                            <a:off x="0" y="0"/>
                            <a:ext cx="1910715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Cs w:val="21"/>
              </w:rPr>
              <w:drawing>
                <wp:anchor distT="0" distB="0" distL="114300" distR="114300" simplePos="0" relativeHeight="251713536" behindDoc="1" locked="0" layoutInCell="1" allowOverlap="1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6149340</wp:posOffset>
                  </wp:positionV>
                  <wp:extent cx="1910715" cy="670560"/>
                  <wp:effectExtent l="38100" t="114300" r="32385" b="110490"/>
                  <wp:wrapNone/>
                  <wp:docPr id="46" name="Imagem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70417">
                            <a:off x="0" y="0"/>
                            <a:ext cx="1910715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Cs w:val="21"/>
              </w:rPr>
              <w:drawing>
                <wp:anchor distT="0" distB="0" distL="114300" distR="114300" simplePos="0" relativeHeight="251712512" behindDoc="1" locked="0" layoutInCell="1" allowOverlap="1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6149340</wp:posOffset>
                  </wp:positionV>
                  <wp:extent cx="1910715" cy="670560"/>
                  <wp:effectExtent l="38100" t="114300" r="32385" b="110490"/>
                  <wp:wrapNone/>
                  <wp:docPr id="45" name="Imagem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70417">
                            <a:off x="0" y="0"/>
                            <a:ext cx="1910715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Cs w:val="21"/>
              </w:rPr>
              <w:drawing>
                <wp:anchor distT="0" distB="0" distL="114300" distR="114300" simplePos="0" relativeHeight="251711488" behindDoc="1" locked="0" layoutInCell="1" allowOverlap="1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6149340</wp:posOffset>
                  </wp:positionV>
                  <wp:extent cx="1910715" cy="670560"/>
                  <wp:effectExtent l="38100" t="114300" r="32385" b="110490"/>
                  <wp:wrapNone/>
                  <wp:docPr id="44" name="Imagem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70417">
                            <a:off x="0" y="0"/>
                            <a:ext cx="1910715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Cs w:val="21"/>
              </w:rPr>
              <w:drawing>
                <wp:anchor distT="0" distB="0" distL="114300" distR="114300" simplePos="0" relativeHeight="251710464" behindDoc="1" locked="0" layoutInCell="1" allowOverlap="1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6149340</wp:posOffset>
                  </wp:positionV>
                  <wp:extent cx="1910715" cy="670560"/>
                  <wp:effectExtent l="38100" t="114300" r="32385" b="110490"/>
                  <wp:wrapNone/>
                  <wp:docPr id="43" name="Imagem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70417">
                            <a:off x="0" y="0"/>
                            <a:ext cx="1910715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Cs w:val="21"/>
              </w:rPr>
              <w:drawing>
                <wp:anchor distT="0" distB="0" distL="114300" distR="114300" simplePos="0" relativeHeight="251709440" behindDoc="1" locked="0" layoutInCell="1" allowOverlap="1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6149340</wp:posOffset>
                  </wp:positionV>
                  <wp:extent cx="1910715" cy="670560"/>
                  <wp:effectExtent l="38100" t="114300" r="32385" b="110490"/>
                  <wp:wrapNone/>
                  <wp:docPr id="42" name="Imagem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70417">
                            <a:off x="0" y="0"/>
                            <a:ext cx="1910715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Cs w:val="21"/>
              </w:rPr>
              <w:drawing>
                <wp:anchor distT="0" distB="0" distL="114300" distR="114300" simplePos="0" relativeHeight="251708416" behindDoc="1" locked="0" layoutInCell="1" allowOverlap="1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6149340</wp:posOffset>
                  </wp:positionV>
                  <wp:extent cx="1910715" cy="670560"/>
                  <wp:effectExtent l="38100" t="114300" r="32385" b="110490"/>
                  <wp:wrapNone/>
                  <wp:docPr id="41" name="Imagem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70417">
                            <a:off x="0" y="0"/>
                            <a:ext cx="1910715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Cs w:val="21"/>
              </w:rPr>
              <w:drawing>
                <wp:anchor distT="0" distB="0" distL="114300" distR="114300" simplePos="0" relativeHeight="251707392" behindDoc="1" locked="0" layoutInCell="1" allowOverlap="1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6149340</wp:posOffset>
                  </wp:positionV>
                  <wp:extent cx="1910715" cy="670560"/>
                  <wp:effectExtent l="38100" t="114300" r="32385" b="110490"/>
                  <wp:wrapNone/>
                  <wp:docPr id="40" name="Imagem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70417">
                            <a:off x="0" y="0"/>
                            <a:ext cx="1910715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Cs w:val="21"/>
              </w:rPr>
              <w:drawing>
                <wp:anchor distT="0" distB="0" distL="114300" distR="114300" simplePos="0" relativeHeight="251706368" behindDoc="1" locked="0" layoutInCell="1" allowOverlap="1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6149340</wp:posOffset>
                  </wp:positionV>
                  <wp:extent cx="1910715" cy="670560"/>
                  <wp:effectExtent l="38100" t="114300" r="32385" b="110490"/>
                  <wp:wrapNone/>
                  <wp:docPr id="39" name="Imagem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70417">
                            <a:off x="0" y="0"/>
                            <a:ext cx="1910715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Cs w:val="21"/>
              </w:rPr>
              <w:drawing>
                <wp:anchor distT="0" distB="0" distL="114300" distR="114300" simplePos="0" relativeHeight="251705344" behindDoc="1" locked="0" layoutInCell="1" allowOverlap="1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6149340</wp:posOffset>
                  </wp:positionV>
                  <wp:extent cx="1910715" cy="670560"/>
                  <wp:effectExtent l="38100" t="114300" r="32385" b="110490"/>
                  <wp:wrapNone/>
                  <wp:docPr id="38" name="Imagem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70417">
                            <a:off x="0" y="0"/>
                            <a:ext cx="1910715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Cs w:val="21"/>
              </w:rPr>
              <w:drawing>
                <wp:anchor distT="0" distB="0" distL="114300" distR="114300" simplePos="0" relativeHeight="251704320" behindDoc="1" locked="0" layoutInCell="1" allowOverlap="1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6149340</wp:posOffset>
                  </wp:positionV>
                  <wp:extent cx="1910715" cy="670560"/>
                  <wp:effectExtent l="38100" t="114300" r="32385" b="110490"/>
                  <wp:wrapNone/>
                  <wp:docPr id="37" name="Imagem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70417">
                            <a:off x="0" y="0"/>
                            <a:ext cx="1910715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Cs w:val="21"/>
              </w:rPr>
              <w:drawing>
                <wp:anchor distT="0" distB="0" distL="114300" distR="114300" simplePos="0" relativeHeight="251703296" behindDoc="1" locked="0" layoutInCell="1" allowOverlap="1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6149340</wp:posOffset>
                  </wp:positionV>
                  <wp:extent cx="1910715" cy="670560"/>
                  <wp:effectExtent l="38100" t="114300" r="32385" b="110490"/>
                  <wp:wrapNone/>
                  <wp:docPr id="36" name="Imagem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70417">
                            <a:off x="0" y="0"/>
                            <a:ext cx="1910715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Cs w:val="21"/>
              </w:rPr>
              <w:drawing>
                <wp:anchor distT="0" distB="0" distL="114300" distR="114300" simplePos="0" relativeHeight="251702272" behindDoc="1" locked="0" layoutInCell="1" allowOverlap="1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6149340</wp:posOffset>
                  </wp:positionV>
                  <wp:extent cx="1910715" cy="670560"/>
                  <wp:effectExtent l="38100" t="114300" r="32385" b="110490"/>
                  <wp:wrapNone/>
                  <wp:docPr id="35" name="Imagem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70417">
                            <a:off x="0" y="0"/>
                            <a:ext cx="1910715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Cs w:val="21"/>
              </w:rPr>
              <w:drawing>
                <wp:anchor distT="0" distB="0" distL="114300" distR="114300" simplePos="0" relativeHeight="251701248" behindDoc="1" locked="0" layoutInCell="1" allowOverlap="1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6149340</wp:posOffset>
                  </wp:positionV>
                  <wp:extent cx="1910715" cy="670560"/>
                  <wp:effectExtent l="38100" t="114300" r="32385" b="110490"/>
                  <wp:wrapNone/>
                  <wp:docPr id="34" name="Imagem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70417">
                            <a:off x="0" y="0"/>
                            <a:ext cx="1910715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Cs w:val="21"/>
              </w:rPr>
              <w:drawing>
                <wp:anchor distT="0" distB="0" distL="114300" distR="114300" simplePos="0" relativeHeight="251700224" behindDoc="1" locked="0" layoutInCell="1" allowOverlap="1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6149340</wp:posOffset>
                  </wp:positionV>
                  <wp:extent cx="1910715" cy="670560"/>
                  <wp:effectExtent l="38100" t="114300" r="32385" b="110490"/>
                  <wp:wrapNone/>
                  <wp:docPr id="33" name="Imagem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70417">
                            <a:off x="0" y="0"/>
                            <a:ext cx="1910715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Cs w:val="21"/>
              </w:rPr>
              <w:drawing>
                <wp:anchor distT="0" distB="0" distL="114300" distR="114300" simplePos="0" relativeHeight="251699200" behindDoc="1" locked="0" layoutInCell="1" allowOverlap="1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6149340</wp:posOffset>
                  </wp:positionV>
                  <wp:extent cx="1910715" cy="670560"/>
                  <wp:effectExtent l="38100" t="114300" r="32385" b="110490"/>
                  <wp:wrapNone/>
                  <wp:docPr id="32" name="Imagem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70417">
                            <a:off x="0" y="0"/>
                            <a:ext cx="1910715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Cs w:val="21"/>
              </w:rPr>
              <w:drawing>
                <wp:anchor distT="0" distB="0" distL="114300" distR="114300" simplePos="0" relativeHeight="251698176" behindDoc="1" locked="0" layoutInCell="1" allowOverlap="1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6149340</wp:posOffset>
                  </wp:positionV>
                  <wp:extent cx="1910715" cy="670560"/>
                  <wp:effectExtent l="38100" t="114300" r="32385" b="110490"/>
                  <wp:wrapNone/>
                  <wp:docPr id="31" name="Imagem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70417">
                            <a:off x="0" y="0"/>
                            <a:ext cx="1910715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Cs w:val="21"/>
              </w:rPr>
              <w:drawing>
                <wp:anchor distT="0" distB="0" distL="114300" distR="114300" simplePos="0" relativeHeight="251697152" behindDoc="1" locked="0" layoutInCell="1" allowOverlap="1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6149340</wp:posOffset>
                  </wp:positionV>
                  <wp:extent cx="1910715" cy="670560"/>
                  <wp:effectExtent l="38100" t="114300" r="32385" b="110490"/>
                  <wp:wrapNone/>
                  <wp:docPr id="30" name="Imagem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70417">
                            <a:off x="0" y="0"/>
                            <a:ext cx="1910715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Cs w:val="21"/>
              </w:rPr>
              <w:drawing>
                <wp:anchor distT="0" distB="0" distL="114300" distR="114300" simplePos="0" relativeHeight="251696128" behindDoc="1" locked="0" layoutInCell="1" allowOverlap="1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6149340</wp:posOffset>
                  </wp:positionV>
                  <wp:extent cx="1910715" cy="670560"/>
                  <wp:effectExtent l="38100" t="114300" r="32385" b="110490"/>
                  <wp:wrapNone/>
                  <wp:docPr id="29" name="Imagem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70417">
                            <a:off x="0" y="0"/>
                            <a:ext cx="1910715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Cs w:val="21"/>
              </w:rPr>
              <w:drawing>
                <wp:anchor distT="0" distB="0" distL="114300" distR="114300" simplePos="0" relativeHeight="251695104" behindDoc="1" locked="0" layoutInCell="1" allowOverlap="1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6149340</wp:posOffset>
                  </wp:positionV>
                  <wp:extent cx="1910715" cy="670560"/>
                  <wp:effectExtent l="38100" t="114300" r="32385" b="110490"/>
                  <wp:wrapNone/>
                  <wp:docPr id="28" name="Imagem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70417">
                            <a:off x="0" y="0"/>
                            <a:ext cx="1910715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Cs w:val="21"/>
              </w:rPr>
              <w:drawing>
                <wp:anchor distT="0" distB="0" distL="114300" distR="114300" simplePos="0" relativeHeight="251694080" behindDoc="1" locked="0" layoutInCell="1" allowOverlap="1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6149340</wp:posOffset>
                  </wp:positionV>
                  <wp:extent cx="1910715" cy="670560"/>
                  <wp:effectExtent l="38100" t="114300" r="32385" b="110490"/>
                  <wp:wrapNone/>
                  <wp:docPr id="27" name="Imagem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70417">
                            <a:off x="0" y="0"/>
                            <a:ext cx="1910715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Cs w:val="21"/>
              </w:rPr>
              <w:drawing>
                <wp:anchor distT="0" distB="0" distL="114300" distR="114300" simplePos="0" relativeHeight="251693056" behindDoc="1" locked="0" layoutInCell="1" allowOverlap="1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6149340</wp:posOffset>
                  </wp:positionV>
                  <wp:extent cx="1910715" cy="670560"/>
                  <wp:effectExtent l="38100" t="114300" r="32385" b="110490"/>
                  <wp:wrapNone/>
                  <wp:docPr id="26" name="Imagem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70417">
                            <a:off x="0" y="0"/>
                            <a:ext cx="1910715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Cs w:val="21"/>
              </w:rPr>
              <w:drawing>
                <wp:anchor distT="0" distB="0" distL="114300" distR="114300" simplePos="0" relativeHeight="251692032" behindDoc="1" locked="0" layoutInCell="1" allowOverlap="1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6149340</wp:posOffset>
                  </wp:positionV>
                  <wp:extent cx="1910715" cy="670560"/>
                  <wp:effectExtent l="38100" t="114300" r="32385" b="110490"/>
                  <wp:wrapNone/>
                  <wp:docPr id="25" name="Imagem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70417">
                            <a:off x="0" y="0"/>
                            <a:ext cx="1910715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Cs w:val="21"/>
              </w:rPr>
              <w:drawing>
                <wp:anchor distT="0" distB="0" distL="114300" distR="114300" simplePos="0" relativeHeight="251691008" behindDoc="1" locked="0" layoutInCell="1" allowOverlap="1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6149340</wp:posOffset>
                  </wp:positionV>
                  <wp:extent cx="1910715" cy="670560"/>
                  <wp:effectExtent l="38100" t="114300" r="32385" b="110490"/>
                  <wp:wrapNone/>
                  <wp:docPr id="24" name="Imagem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70417">
                            <a:off x="0" y="0"/>
                            <a:ext cx="1910715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Cs w:val="21"/>
              </w:rPr>
              <w:drawing>
                <wp:anchor distT="0" distB="0" distL="114300" distR="114300" simplePos="0" relativeHeight="251689984" behindDoc="1" locked="0" layoutInCell="1" allowOverlap="1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6149340</wp:posOffset>
                  </wp:positionV>
                  <wp:extent cx="1910715" cy="670560"/>
                  <wp:effectExtent l="38100" t="114300" r="32385" b="110490"/>
                  <wp:wrapNone/>
                  <wp:docPr id="23" name="Imagem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70417">
                            <a:off x="0" y="0"/>
                            <a:ext cx="1910715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Cs w:val="21"/>
              </w:rPr>
              <w:drawing>
                <wp:anchor distT="0" distB="0" distL="114300" distR="114300" simplePos="0" relativeHeight="251688960" behindDoc="1" locked="0" layoutInCell="1" allowOverlap="1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6149340</wp:posOffset>
                  </wp:positionV>
                  <wp:extent cx="1910715" cy="670560"/>
                  <wp:effectExtent l="38100" t="114300" r="32385" b="110490"/>
                  <wp:wrapNone/>
                  <wp:docPr id="22" name="Imagem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70417">
                            <a:off x="0" y="0"/>
                            <a:ext cx="1910715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Cs w:val="21"/>
              </w:rPr>
              <w:drawing>
                <wp:anchor distT="0" distB="0" distL="114300" distR="114300" simplePos="0" relativeHeight="251687936" behindDoc="1" locked="0" layoutInCell="1" allowOverlap="1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6149340</wp:posOffset>
                  </wp:positionV>
                  <wp:extent cx="1910715" cy="670560"/>
                  <wp:effectExtent l="38100" t="114300" r="32385" b="110490"/>
                  <wp:wrapNone/>
                  <wp:docPr id="21" name="Imagem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70417">
                            <a:off x="0" y="0"/>
                            <a:ext cx="1910715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Cs w:val="21"/>
              </w:rPr>
              <w:drawing>
                <wp:anchor distT="0" distB="0" distL="114300" distR="114300" simplePos="0" relativeHeight="251686912" behindDoc="1" locked="0" layoutInCell="1" allowOverlap="1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6149340</wp:posOffset>
                  </wp:positionV>
                  <wp:extent cx="1910715" cy="670560"/>
                  <wp:effectExtent l="38100" t="114300" r="32385" b="110490"/>
                  <wp:wrapNone/>
                  <wp:docPr id="20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70417">
                            <a:off x="0" y="0"/>
                            <a:ext cx="1910715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Cs w:val="21"/>
              </w:rPr>
              <w:drawing>
                <wp:anchor distT="0" distB="0" distL="114300" distR="114300" simplePos="0" relativeHeight="251685888" behindDoc="1" locked="0" layoutInCell="1" allowOverlap="1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6149340</wp:posOffset>
                  </wp:positionV>
                  <wp:extent cx="1910715" cy="670560"/>
                  <wp:effectExtent l="38100" t="114300" r="32385" b="110490"/>
                  <wp:wrapNone/>
                  <wp:docPr id="19" name="Imagem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70417">
                            <a:off x="0" y="0"/>
                            <a:ext cx="1910715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Cs w:val="21"/>
              </w:rPr>
              <w:drawing>
                <wp:anchor distT="0" distB="0" distL="114300" distR="114300" simplePos="0" relativeHeight="251684864" behindDoc="1" locked="0" layoutInCell="1" allowOverlap="1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6149340</wp:posOffset>
                  </wp:positionV>
                  <wp:extent cx="1910715" cy="670560"/>
                  <wp:effectExtent l="38100" t="114300" r="32385" b="110490"/>
                  <wp:wrapNone/>
                  <wp:docPr id="18" name="Imagem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70417">
                            <a:off x="0" y="0"/>
                            <a:ext cx="1910715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Cs w:val="21"/>
              </w:rPr>
              <w:drawing>
                <wp:anchor distT="0" distB="0" distL="114300" distR="114300" simplePos="0" relativeHeight="251683840" behindDoc="1" locked="0" layoutInCell="1" allowOverlap="1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6149340</wp:posOffset>
                  </wp:positionV>
                  <wp:extent cx="1910715" cy="670560"/>
                  <wp:effectExtent l="38100" t="114300" r="32385" b="110490"/>
                  <wp:wrapNone/>
                  <wp:docPr id="17" name="Imagem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70417">
                            <a:off x="0" y="0"/>
                            <a:ext cx="1910715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Cs w:val="21"/>
              </w:rPr>
              <w:drawing>
                <wp:anchor distT="0" distB="0" distL="114300" distR="114300" simplePos="0" relativeHeight="251682816" behindDoc="1" locked="0" layoutInCell="1" allowOverlap="1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6149340</wp:posOffset>
                  </wp:positionV>
                  <wp:extent cx="1910715" cy="670560"/>
                  <wp:effectExtent l="38100" t="114300" r="32385" b="110490"/>
                  <wp:wrapNone/>
                  <wp:docPr id="16" name="Imagem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70417">
                            <a:off x="0" y="0"/>
                            <a:ext cx="1910715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169F">
              <w:rPr>
                <w:szCs w:val="21"/>
              </w:rPr>
              <w:t>Texto escrito a lápis;</w:t>
            </w:r>
          </w:p>
          <w:p w:rsidR="0066641F" w:rsidRDefault="00E9169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6"/>
              <w:jc w:val="both"/>
              <w:rPr>
                <w:szCs w:val="21"/>
              </w:rPr>
            </w:pPr>
            <w:r>
              <w:rPr>
                <w:szCs w:val="21"/>
              </w:rPr>
              <w:t>Texto com fuga ao tema;</w:t>
            </w:r>
          </w:p>
          <w:p w:rsidR="0066641F" w:rsidRDefault="00E9169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6"/>
              <w:jc w:val="both"/>
              <w:rPr>
                <w:szCs w:val="21"/>
              </w:rPr>
            </w:pPr>
            <w:r>
              <w:rPr>
                <w:szCs w:val="21"/>
              </w:rPr>
              <w:t>Texto em versos;</w:t>
            </w:r>
          </w:p>
          <w:p w:rsidR="0066641F" w:rsidRDefault="00E9169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6"/>
              <w:jc w:val="both"/>
              <w:rPr>
                <w:szCs w:val="21"/>
              </w:rPr>
            </w:pPr>
            <w:r>
              <w:rPr>
                <w:szCs w:val="21"/>
              </w:rPr>
              <w:t>Texto com menos de 20 linhas;</w:t>
            </w:r>
          </w:p>
          <w:p w:rsidR="0066641F" w:rsidRDefault="00E9169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6"/>
              <w:jc w:val="both"/>
              <w:rPr>
                <w:szCs w:val="21"/>
              </w:rPr>
            </w:pPr>
            <w:r>
              <w:rPr>
                <w:szCs w:val="21"/>
              </w:rPr>
              <w:t>Texto significativamente comprometido quanto à expressão e ao conteúdo.</w:t>
            </w:r>
          </w:p>
        </w:tc>
      </w:tr>
    </w:tbl>
    <w:p w:rsidR="0066641F" w:rsidRPr="00CD1B2D" w:rsidRDefault="0066641F">
      <w:pPr>
        <w:jc w:val="both"/>
        <w:rPr>
          <w:sz w:val="16"/>
        </w:rPr>
      </w:pPr>
    </w:p>
    <w:p w:rsidR="00CD1B2D" w:rsidRPr="003E583D" w:rsidRDefault="00CD1B2D" w:rsidP="00CD1B2D">
      <w:pPr>
        <w:jc w:val="both"/>
      </w:pPr>
      <w:r w:rsidRPr="003E583D">
        <w:t xml:space="preserve">Capitão Poço (PA), _______ de ___________ </w:t>
      </w:r>
      <w:proofErr w:type="spellStart"/>
      <w:proofErr w:type="gramStart"/>
      <w:r w:rsidRPr="003E583D">
        <w:t>de</w:t>
      </w:r>
      <w:proofErr w:type="spellEnd"/>
      <w:r w:rsidRPr="003E583D">
        <w:t xml:space="preserve">  </w:t>
      </w:r>
      <w:r w:rsidR="00A071EB" w:rsidRPr="00A071EB">
        <w:t>2020</w:t>
      </w:r>
      <w:proofErr w:type="gramEnd"/>
      <w:r w:rsidRPr="003E583D">
        <w:t>.</w:t>
      </w:r>
    </w:p>
    <w:p w:rsidR="00CD1B2D" w:rsidRPr="003E583D" w:rsidRDefault="00CD1B2D" w:rsidP="00CD1B2D">
      <w:pPr>
        <w:jc w:val="both"/>
      </w:pPr>
      <w:r w:rsidRPr="003E583D">
        <w:t>__________________________</w:t>
      </w:r>
    </w:p>
    <w:p w:rsidR="00CD1B2D" w:rsidRPr="003E583D" w:rsidRDefault="00CD1B2D" w:rsidP="00CD1B2D">
      <w:pPr>
        <w:jc w:val="both"/>
      </w:pPr>
      <w:r w:rsidRPr="003E583D">
        <w:t xml:space="preserve">Assinatura Avaliador I                             </w:t>
      </w:r>
    </w:p>
    <w:p w:rsidR="00CD1B2D" w:rsidRPr="003E583D" w:rsidRDefault="00CD1B2D" w:rsidP="00CD1B2D">
      <w:pPr>
        <w:jc w:val="both"/>
      </w:pPr>
      <w:r w:rsidRPr="003E583D">
        <w:t>__________________________</w:t>
      </w:r>
    </w:p>
    <w:p w:rsidR="00CD1B2D" w:rsidRPr="003E583D" w:rsidRDefault="00CD1B2D" w:rsidP="00CD1B2D">
      <w:pPr>
        <w:jc w:val="both"/>
      </w:pPr>
      <w:r w:rsidRPr="003E583D">
        <w:t xml:space="preserve">Assinatura Avaliador II                         </w:t>
      </w:r>
    </w:p>
    <w:p w:rsidR="00CD1B2D" w:rsidRPr="003E583D" w:rsidRDefault="00CD1B2D" w:rsidP="00CD1B2D">
      <w:pPr>
        <w:jc w:val="both"/>
      </w:pPr>
      <w:r w:rsidRPr="003E583D">
        <w:t>__________________________</w:t>
      </w:r>
    </w:p>
    <w:p w:rsidR="00CD1B2D" w:rsidRPr="003E583D" w:rsidRDefault="00CD1B2D" w:rsidP="00CD1B2D">
      <w:pPr>
        <w:jc w:val="both"/>
      </w:pPr>
      <w:r w:rsidRPr="003E583D">
        <w:t xml:space="preserve">Assinatura Avaliador III </w:t>
      </w:r>
      <w:r w:rsidR="00D73254">
        <w:br w:type="page"/>
      </w:r>
    </w:p>
    <w:p w:rsidR="000B4398" w:rsidRPr="00D73254" w:rsidRDefault="000B4398" w:rsidP="008A7676">
      <w:pPr>
        <w:spacing w:line="240" w:lineRule="auto"/>
        <w:contextualSpacing/>
        <w:jc w:val="center"/>
        <w:rPr>
          <w:sz w:val="22"/>
          <w:szCs w:val="22"/>
        </w:rPr>
      </w:pPr>
      <w:r w:rsidRPr="00A071EB">
        <w:lastRenderedPageBreak/>
        <w:t>DISCIPLINA:</w:t>
      </w:r>
      <w:r w:rsidR="00CD1B2D" w:rsidRPr="00D73254">
        <w:rPr>
          <w:sz w:val="22"/>
          <w:szCs w:val="22"/>
        </w:rPr>
        <w:t xml:space="preserve"> </w:t>
      </w:r>
      <w:bookmarkStart w:id="0" w:name="_GoBack"/>
      <w:bookmarkEnd w:id="0"/>
    </w:p>
    <w:p w:rsidR="008A7676" w:rsidRPr="00D73254" w:rsidRDefault="008A7676" w:rsidP="008A7676">
      <w:pPr>
        <w:spacing w:line="240" w:lineRule="auto"/>
        <w:contextualSpacing/>
        <w:jc w:val="center"/>
        <w:rPr>
          <w:b/>
          <w:sz w:val="22"/>
          <w:szCs w:val="22"/>
        </w:rPr>
      </w:pPr>
    </w:p>
    <w:p w:rsidR="000B4398" w:rsidRPr="00D73254" w:rsidRDefault="000B4398" w:rsidP="008A7676">
      <w:pPr>
        <w:spacing w:line="240" w:lineRule="auto"/>
        <w:contextualSpacing/>
        <w:jc w:val="center"/>
        <w:rPr>
          <w:b/>
          <w:sz w:val="22"/>
          <w:szCs w:val="22"/>
        </w:rPr>
      </w:pPr>
      <w:r w:rsidRPr="00D73254">
        <w:rPr>
          <w:b/>
          <w:sz w:val="22"/>
          <w:szCs w:val="22"/>
        </w:rPr>
        <w:t>ANEXO 5 - FICHA DE AVALIAÇÃO DA PROVA DIDÁTICA</w:t>
      </w:r>
    </w:p>
    <w:p w:rsidR="008A7676" w:rsidRPr="00D73254" w:rsidRDefault="008A7676" w:rsidP="008A7676">
      <w:pPr>
        <w:spacing w:line="240" w:lineRule="auto"/>
        <w:contextualSpacing/>
        <w:rPr>
          <w:sz w:val="22"/>
          <w:szCs w:val="22"/>
        </w:rPr>
      </w:pPr>
    </w:p>
    <w:p w:rsidR="000B4398" w:rsidRPr="00D73254" w:rsidRDefault="000B4398" w:rsidP="008A7676">
      <w:pPr>
        <w:spacing w:line="240" w:lineRule="auto"/>
        <w:contextualSpacing/>
        <w:rPr>
          <w:sz w:val="22"/>
          <w:szCs w:val="22"/>
        </w:rPr>
      </w:pPr>
      <w:r w:rsidRPr="00D73254">
        <w:rPr>
          <w:sz w:val="22"/>
          <w:szCs w:val="22"/>
        </w:rPr>
        <w:t>CANDIDATO: ______________________________________________________________</w:t>
      </w:r>
      <w:r w:rsidR="008A7676" w:rsidRPr="00D73254">
        <w:rPr>
          <w:sz w:val="22"/>
          <w:szCs w:val="22"/>
        </w:rPr>
        <w:t>______________________</w:t>
      </w:r>
    </w:p>
    <w:p w:rsidR="008A7676" w:rsidRPr="00D73254" w:rsidRDefault="008A7676" w:rsidP="008A7676">
      <w:pPr>
        <w:spacing w:line="240" w:lineRule="auto"/>
        <w:contextualSpacing/>
        <w:rPr>
          <w:sz w:val="22"/>
          <w:szCs w:val="22"/>
        </w:rPr>
      </w:pPr>
    </w:p>
    <w:p w:rsidR="000B4398" w:rsidRPr="00D73254" w:rsidRDefault="000B4398" w:rsidP="008A7676">
      <w:pPr>
        <w:spacing w:line="240" w:lineRule="auto"/>
        <w:contextualSpacing/>
        <w:rPr>
          <w:sz w:val="22"/>
          <w:szCs w:val="22"/>
        </w:rPr>
      </w:pPr>
      <w:r w:rsidRPr="00D73254">
        <w:rPr>
          <w:sz w:val="22"/>
          <w:szCs w:val="22"/>
        </w:rPr>
        <w:t>PONTO SORTEADO: ________________________________________________________</w:t>
      </w:r>
      <w:r w:rsidR="008A7676" w:rsidRPr="00D73254">
        <w:rPr>
          <w:sz w:val="22"/>
          <w:szCs w:val="22"/>
        </w:rPr>
        <w:t>______________________</w:t>
      </w:r>
      <w:r w:rsidR="00FC7F81">
        <w:rPr>
          <w:sz w:val="22"/>
          <w:szCs w:val="22"/>
        </w:rPr>
        <w:t>______</w:t>
      </w:r>
    </w:p>
    <w:p w:rsidR="008A7676" w:rsidRPr="00D73254" w:rsidRDefault="008A7676" w:rsidP="008A7676">
      <w:pPr>
        <w:spacing w:line="240" w:lineRule="auto"/>
        <w:contextualSpacing/>
        <w:rPr>
          <w:sz w:val="22"/>
          <w:szCs w:val="22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1276"/>
        <w:gridCol w:w="1276"/>
        <w:gridCol w:w="1275"/>
        <w:gridCol w:w="1560"/>
      </w:tblGrid>
      <w:tr w:rsidR="000B4398" w:rsidRPr="00D73254" w:rsidTr="000B4398">
        <w:tc>
          <w:tcPr>
            <w:tcW w:w="5949" w:type="dxa"/>
            <w:gridSpan w:val="2"/>
          </w:tcPr>
          <w:p w:rsidR="000B4398" w:rsidRPr="00D73254" w:rsidRDefault="000B4398" w:rsidP="000B4398">
            <w:pPr>
              <w:rPr>
                <w:b/>
                <w:sz w:val="22"/>
                <w:szCs w:val="22"/>
              </w:rPr>
            </w:pPr>
            <w:r w:rsidRPr="00D73254">
              <w:rPr>
                <w:b/>
                <w:sz w:val="22"/>
                <w:szCs w:val="22"/>
              </w:rPr>
              <w:t>PARÂMETROS DE AVALIAÇÃO</w:t>
            </w:r>
          </w:p>
        </w:tc>
        <w:tc>
          <w:tcPr>
            <w:tcW w:w="1276" w:type="dxa"/>
            <w:tcBorders>
              <w:right w:val="nil"/>
            </w:tcBorders>
          </w:tcPr>
          <w:p w:rsidR="000B4398" w:rsidRPr="00D73254" w:rsidRDefault="000B4398" w:rsidP="000B2F8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4398" w:rsidRPr="00D73254" w:rsidRDefault="000B4398" w:rsidP="000B2F8D">
            <w:pPr>
              <w:rPr>
                <w:b/>
                <w:sz w:val="22"/>
                <w:szCs w:val="22"/>
              </w:rPr>
            </w:pPr>
            <w:r w:rsidRPr="00D73254">
              <w:rPr>
                <w:b/>
                <w:sz w:val="22"/>
                <w:szCs w:val="22"/>
              </w:rPr>
              <w:t>NOTA</w:t>
            </w:r>
          </w:p>
        </w:tc>
        <w:tc>
          <w:tcPr>
            <w:tcW w:w="1560" w:type="dxa"/>
            <w:tcBorders>
              <w:left w:val="nil"/>
            </w:tcBorders>
          </w:tcPr>
          <w:p w:rsidR="000B4398" w:rsidRPr="00D73254" w:rsidRDefault="000B4398" w:rsidP="000B2F8D">
            <w:pPr>
              <w:rPr>
                <w:sz w:val="22"/>
                <w:szCs w:val="22"/>
              </w:rPr>
            </w:pPr>
          </w:p>
        </w:tc>
      </w:tr>
      <w:tr w:rsidR="000B4398" w:rsidRPr="00D73254" w:rsidTr="000B4398">
        <w:tc>
          <w:tcPr>
            <w:tcW w:w="4673" w:type="dxa"/>
          </w:tcPr>
          <w:p w:rsidR="000B4398" w:rsidRPr="00D73254" w:rsidRDefault="000B4398" w:rsidP="000B2F8D">
            <w:pPr>
              <w:rPr>
                <w:b/>
                <w:sz w:val="22"/>
                <w:szCs w:val="22"/>
              </w:rPr>
            </w:pPr>
            <w:r w:rsidRPr="00D73254">
              <w:rPr>
                <w:b/>
                <w:sz w:val="22"/>
                <w:szCs w:val="22"/>
              </w:rPr>
              <w:t>1. APRESENTAÇÃO DIDÁTICA</w:t>
            </w:r>
          </w:p>
        </w:tc>
        <w:tc>
          <w:tcPr>
            <w:tcW w:w="1276" w:type="dxa"/>
          </w:tcPr>
          <w:p w:rsidR="000B4398" w:rsidRPr="00D73254" w:rsidRDefault="000B4398" w:rsidP="000B2F8D">
            <w:pPr>
              <w:jc w:val="center"/>
              <w:rPr>
                <w:b/>
                <w:sz w:val="22"/>
                <w:szCs w:val="22"/>
              </w:rPr>
            </w:pPr>
            <w:r w:rsidRPr="00D73254">
              <w:rPr>
                <w:b/>
                <w:sz w:val="22"/>
                <w:szCs w:val="22"/>
              </w:rPr>
              <w:t>PONTOS</w:t>
            </w:r>
          </w:p>
        </w:tc>
        <w:tc>
          <w:tcPr>
            <w:tcW w:w="1276" w:type="dxa"/>
          </w:tcPr>
          <w:p w:rsidR="000B4398" w:rsidRPr="00D73254" w:rsidRDefault="000B4398" w:rsidP="000B2F8D">
            <w:pPr>
              <w:jc w:val="center"/>
              <w:rPr>
                <w:b/>
                <w:sz w:val="22"/>
                <w:szCs w:val="22"/>
              </w:rPr>
            </w:pPr>
            <w:r w:rsidRPr="00D73254">
              <w:rPr>
                <w:b/>
                <w:sz w:val="22"/>
                <w:szCs w:val="22"/>
              </w:rPr>
              <w:t>Avaliador</w:t>
            </w:r>
          </w:p>
          <w:p w:rsidR="000B4398" w:rsidRPr="00D73254" w:rsidRDefault="000B4398" w:rsidP="000B2F8D">
            <w:pPr>
              <w:jc w:val="center"/>
              <w:rPr>
                <w:sz w:val="22"/>
                <w:szCs w:val="22"/>
              </w:rPr>
            </w:pPr>
            <w:r w:rsidRPr="00D73254">
              <w:rPr>
                <w:b/>
                <w:sz w:val="22"/>
                <w:szCs w:val="22"/>
              </w:rPr>
              <w:t xml:space="preserve"> I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B4398" w:rsidRPr="00D73254" w:rsidRDefault="000B4398" w:rsidP="000B2F8D">
            <w:pPr>
              <w:jc w:val="center"/>
              <w:rPr>
                <w:b/>
                <w:sz w:val="22"/>
                <w:szCs w:val="22"/>
              </w:rPr>
            </w:pPr>
            <w:r w:rsidRPr="00D73254">
              <w:rPr>
                <w:b/>
                <w:sz w:val="22"/>
                <w:szCs w:val="22"/>
              </w:rPr>
              <w:t xml:space="preserve">Avaliador </w:t>
            </w:r>
          </w:p>
          <w:p w:rsidR="000B4398" w:rsidRPr="00D73254" w:rsidRDefault="000B4398" w:rsidP="000B2F8D">
            <w:pPr>
              <w:jc w:val="center"/>
              <w:rPr>
                <w:sz w:val="22"/>
                <w:szCs w:val="22"/>
              </w:rPr>
            </w:pPr>
            <w:r w:rsidRPr="00D73254">
              <w:rPr>
                <w:b/>
                <w:sz w:val="22"/>
                <w:szCs w:val="22"/>
              </w:rPr>
              <w:t>II</w:t>
            </w:r>
          </w:p>
        </w:tc>
        <w:tc>
          <w:tcPr>
            <w:tcW w:w="1560" w:type="dxa"/>
          </w:tcPr>
          <w:p w:rsidR="000B4398" w:rsidRPr="00D73254" w:rsidRDefault="000B4398" w:rsidP="000B2F8D">
            <w:pPr>
              <w:jc w:val="center"/>
              <w:rPr>
                <w:b/>
                <w:sz w:val="22"/>
                <w:szCs w:val="22"/>
              </w:rPr>
            </w:pPr>
            <w:r w:rsidRPr="00D73254">
              <w:rPr>
                <w:b/>
                <w:sz w:val="22"/>
                <w:szCs w:val="22"/>
              </w:rPr>
              <w:t xml:space="preserve">Avaliador </w:t>
            </w:r>
          </w:p>
          <w:p w:rsidR="000B4398" w:rsidRPr="00D73254" w:rsidRDefault="000B4398" w:rsidP="000B2F8D">
            <w:pPr>
              <w:jc w:val="center"/>
              <w:rPr>
                <w:sz w:val="22"/>
                <w:szCs w:val="22"/>
              </w:rPr>
            </w:pPr>
            <w:r w:rsidRPr="00D73254">
              <w:rPr>
                <w:b/>
                <w:sz w:val="22"/>
                <w:szCs w:val="22"/>
              </w:rPr>
              <w:t>III</w:t>
            </w:r>
          </w:p>
        </w:tc>
      </w:tr>
      <w:tr w:rsidR="000B4398" w:rsidRPr="00D73254" w:rsidTr="000B4398">
        <w:tc>
          <w:tcPr>
            <w:tcW w:w="4673" w:type="dxa"/>
          </w:tcPr>
          <w:p w:rsidR="000B4398" w:rsidRPr="00D73254" w:rsidRDefault="000B4398" w:rsidP="000B2F8D">
            <w:pPr>
              <w:rPr>
                <w:sz w:val="22"/>
                <w:szCs w:val="22"/>
              </w:rPr>
            </w:pPr>
            <w:r w:rsidRPr="00D73254">
              <w:rPr>
                <w:sz w:val="22"/>
                <w:szCs w:val="22"/>
              </w:rPr>
              <w:t>Demonstrou segurança e conhecimento do assunto</w:t>
            </w:r>
          </w:p>
        </w:tc>
        <w:tc>
          <w:tcPr>
            <w:tcW w:w="1276" w:type="dxa"/>
          </w:tcPr>
          <w:p w:rsidR="000B4398" w:rsidRPr="00D73254" w:rsidRDefault="000B4398" w:rsidP="000B2F8D">
            <w:pPr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0 a"/>
              </w:smartTagPr>
              <w:r w:rsidRPr="00D73254">
                <w:rPr>
                  <w:sz w:val="22"/>
                  <w:szCs w:val="22"/>
                </w:rPr>
                <w:t>0 a</w:t>
              </w:r>
            </w:smartTag>
            <w:r w:rsidRPr="00D73254">
              <w:rPr>
                <w:sz w:val="22"/>
                <w:szCs w:val="22"/>
              </w:rPr>
              <w:t xml:space="preserve"> 2,0</w:t>
            </w:r>
          </w:p>
        </w:tc>
        <w:tc>
          <w:tcPr>
            <w:tcW w:w="1276" w:type="dxa"/>
          </w:tcPr>
          <w:p w:rsidR="000B4398" w:rsidRPr="00D73254" w:rsidRDefault="000B4398" w:rsidP="000B2F8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0B4398" w:rsidRPr="00D73254" w:rsidRDefault="000B4398" w:rsidP="000B2F8D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B4398" w:rsidRPr="00D73254" w:rsidRDefault="000B4398" w:rsidP="000B2F8D">
            <w:pPr>
              <w:rPr>
                <w:sz w:val="22"/>
                <w:szCs w:val="22"/>
              </w:rPr>
            </w:pPr>
          </w:p>
        </w:tc>
      </w:tr>
      <w:tr w:rsidR="000B4398" w:rsidRPr="00D73254" w:rsidTr="000B4398">
        <w:tc>
          <w:tcPr>
            <w:tcW w:w="4673" w:type="dxa"/>
          </w:tcPr>
          <w:p w:rsidR="000B4398" w:rsidRPr="00D73254" w:rsidRDefault="000B4398" w:rsidP="000B2F8D">
            <w:pPr>
              <w:rPr>
                <w:sz w:val="22"/>
                <w:szCs w:val="22"/>
              </w:rPr>
            </w:pPr>
            <w:r w:rsidRPr="00D73254">
              <w:rPr>
                <w:sz w:val="22"/>
                <w:szCs w:val="22"/>
              </w:rPr>
              <w:t>Descreveu com objetividade e clareza</w:t>
            </w:r>
          </w:p>
        </w:tc>
        <w:tc>
          <w:tcPr>
            <w:tcW w:w="1276" w:type="dxa"/>
          </w:tcPr>
          <w:p w:rsidR="000B4398" w:rsidRPr="00D73254" w:rsidRDefault="000B4398" w:rsidP="000B2F8D">
            <w:pPr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0 a"/>
              </w:smartTagPr>
              <w:r w:rsidRPr="00D73254">
                <w:rPr>
                  <w:sz w:val="22"/>
                  <w:szCs w:val="22"/>
                </w:rPr>
                <w:t>0 a</w:t>
              </w:r>
            </w:smartTag>
            <w:r w:rsidRPr="00D73254">
              <w:rPr>
                <w:sz w:val="22"/>
                <w:szCs w:val="22"/>
              </w:rPr>
              <w:t xml:space="preserve"> 2,0</w:t>
            </w:r>
          </w:p>
        </w:tc>
        <w:tc>
          <w:tcPr>
            <w:tcW w:w="1276" w:type="dxa"/>
          </w:tcPr>
          <w:p w:rsidR="000B4398" w:rsidRPr="00D73254" w:rsidRDefault="000B4398" w:rsidP="000B2F8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0B4398" w:rsidRPr="00D73254" w:rsidRDefault="000B4398" w:rsidP="000B2F8D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B4398" w:rsidRPr="00D73254" w:rsidRDefault="000B4398" w:rsidP="000B2F8D">
            <w:pPr>
              <w:rPr>
                <w:sz w:val="22"/>
                <w:szCs w:val="22"/>
              </w:rPr>
            </w:pPr>
          </w:p>
        </w:tc>
      </w:tr>
      <w:tr w:rsidR="000B4398" w:rsidRPr="00D73254" w:rsidTr="000B4398">
        <w:tc>
          <w:tcPr>
            <w:tcW w:w="4673" w:type="dxa"/>
          </w:tcPr>
          <w:p w:rsidR="000B4398" w:rsidRPr="00D73254" w:rsidRDefault="000B4398" w:rsidP="000B2F8D">
            <w:pPr>
              <w:rPr>
                <w:sz w:val="22"/>
                <w:szCs w:val="22"/>
              </w:rPr>
            </w:pPr>
            <w:r w:rsidRPr="00D73254">
              <w:rPr>
                <w:sz w:val="22"/>
                <w:szCs w:val="22"/>
              </w:rPr>
              <w:t>Apresentou e concluiu a exposição de forma encadeada</w:t>
            </w:r>
          </w:p>
        </w:tc>
        <w:tc>
          <w:tcPr>
            <w:tcW w:w="1276" w:type="dxa"/>
          </w:tcPr>
          <w:p w:rsidR="000B4398" w:rsidRPr="00D73254" w:rsidRDefault="000B4398" w:rsidP="000B2F8D">
            <w:pPr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0 a"/>
              </w:smartTagPr>
              <w:r w:rsidRPr="00D73254">
                <w:rPr>
                  <w:sz w:val="22"/>
                  <w:szCs w:val="22"/>
                </w:rPr>
                <w:t>0 a</w:t>
              </w:r>
            </w:smartTag>
            <w:r w:rsidRPr="00D73254">
              <w:rPr>
                <w:sz w:val="22"/>
                <w:szCs w:val="22"/>
              </w:rPr>
              <w:t xml:space="preserve"> 1,0</w:t>
            </w:r>
          </w:p>
        </w:tc>
        <w:tc>
          <w:tcPr>
            <w:tcW w:w="1276" w:type="dxa"/>
          </w:tcPr>
          <w:p w:rsidR="000B4398" w:rsidRPr="00D73254" w:rsidRDefault="000B4398" w:rsidP="000B2F8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0B4398" w:rsidRPr="00D73254" w:rsidRDefault="000B4398" w:rsidP="000B2F8D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B4398" w:rsidRPr="00D73254" w:rsidRDefault="000B4398" w:rsidP="000B2F8D">
            <w:pPr>
              <w:rPr>
                <w:sz w:val="22"/>
                <w:szCs w:val="22"/>
              </w:rPr>
            </w:pPr>
          </w:p>
        </w:tc>
      </w:tr>
      <w:tr w:rsidR="000B4398" w:rsidRPr="00D73254" w:rsidTr="000B4398">
        <w:tc>
          <w:tcPr>
            <w:tcW w:w="4673" w:type="dxa"/>
          </w:tcPr>
          <w:p w:rsidR="000B4398" w:rsidRPr="00D73254" w:rsidRDefault="000B4398" w:rsidP="000B2F8D">
            <w:pPr>
              <w:rPr>
                <w:sz w:val="22"/>
                <w:szCs w:val="22"/>
              </w:rPr>
            </w:pPr>
            <w:r w:rsidRPr="00D73254">
              <w:rPr>
                <w:sz w:val="22"/>
                <w:szCs w:val="22"/>
              </w:rPr>
              <w:t xml:space="preserve">Qualidade dos recursos </w:t>
            </w:r>
            <w:proofErr w:type="spellStart"/>
            <w:r w:rsidRPr="00D73254">
              <w:rPr>
                <w:sz w:val="22"/>
                <w:szCs w:val="22"/>
              </w:rPr>
              <w:t>áudio-visuais</w:t>
            </w:r>
            <w:proofErr w:type="spellEnd"/>
          </w:p>
        </w:tc>
        <w:tc>
          <w:tcPr>
            <w:tcW w:w="1276" w:type="dxa"/>
          </w:tcPr>
          <w:p w:rsidR="000B4398" w:rsidRPr="00D73254" w:rsidRDefault="000B4398" w:rsidP="000B2F8D">
            <w:pPr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0 a"/>
              </w:smartTagPr>
              <w:r w:rsidRPr="00D73254">
                <w:rPr>
                  <w:sz w:val="22"/>
                  <w:szCs w:val="22"/>
                </w:rPr>
                <w:t>0 a</w:t>
              </w:r>
            </w:smartTag>
            <w:r w:rsidRPr="00D73254">
              <w:rPr>
                <w:sz w:val="22"/>
                <w:szCs w:val="22"/>
              </w:rPr>
              <w:t xml:space="preserve"> 1,0</w:t>
            </w:r>
          </w:p>
        </w:tc>
        <w:tc>
          <w:tcPr>
            <w:tcW w:w="1276" w:type="dxa"/>
          </w:tcPr>
          <w:p w:rsidR="000B4398" w:rsidRPr="00D73254" w:rsidRDefault="000B4398" w:rsidP="000B2F8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0B4398" w:rsidRPr="00D73254" w:rsidRDefault="000B4398" w:rsidP="000B2F8D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B4398" w:rsidRPr="00D73254" w:rsidRDefault="000B4398" w:rsidP="000B2F8D">
            <w:pPr>
              <w:rPr>
                <w:sz w:val="22"/>
                <w:szCs w:val="22"/>
              </w:rPr>
            </w:pPr>
          </w:p>
        </w:tc>
      </w:tr>
      <w:tr w:rsidR="000B4398" w:rsidRPr="00D73254" w:rsidTr="000B4398">
        <w:tc>
          <w:tcPr>
            <w:tcW w:w="4673" w:type="dxa"/>
          </w:tcPr>
          <w:p w:rsidR="000B4398" w:rsidRPr="00D73254" w:rsidRDefault="000B4398" w:rsidP="000B2F8D">
            <w:pPr>
              <w:rPr>
                <w:sz w:val="22"/>
                <w:szCs w:val="22"/>
              </w:rPr>
            </w:pPr>
            <w:r w:rsidRPr="00D73254">
              <w:rPr>
                <w:sz w:val="22"/>
                <w:szCs w:val="22"/>
              </w:rPr>
              <w:t>Utilizou adequadamente o tempo</w:t>
            </w:r>
          </w:p>
        </w:tc>
        <w:tc>
          <w:tcPr>
            <w:tcW w:w="1276" w:type="dxa"/>
          </w:tcPr>
          <w:p w:rsidR="000B4398" w:rsidRPr="00D73254" w:rsidRDefault="000B4398" w:rsidP="000B2F8D">
            <w:pPr>
              <w:jc w:val="center"/>
              <w:rPr>
                <w:sz w:val="22"/>
                <w:szCs w:val="22"/>
              </w:rPr>
            </w:pPr>
            <w:r w:rsidRPr="00D73254">
              <w:rPr>
                <w:sz w:val="22"/>
                <w:szCs w:val="22"/>
              </w:rPr>
              <w:t>0 a 1,0</w:t>
            </w:r>
          </w:p>
        </w:tc>
        <w:tc>
          <w:tcPr>
            <w:tcW w:w="1276" w:type="dxa"/>
          </w:tcPr>
          <w:p w:rsidR="000B4398" w:rsidRPr="00D73254" w:rsidRDefault="000B4398" w:rsidP="000B2F8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0B4398" w:rsidRPr="00D73254" w:rsidRDefault="000B4398" w:rsidP="000B2F8D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B4398" w:rsidRPr="00D73254" w:rsidRDefault="000B4398" w:rsidP="000B2F8D">
            <w:pPr>
              <w:rPr>
                <w:sz w:val="22"/>
                <w:szCs w:val="22"/>
              </w:rPr>
            </w:pPr>
          </w:p>
        </w:tc>
      </w:tr>
      <w:tr w:rsidR="000B4398" w:rsidRPr="00D73254" w:rsidTr="000B4398">
        <w:tc>
          <w:tcPr>
            <w:tcW w:w="4673" w:type="dxa"/>
          </w:tcPr>
          <w:p w:rsidR="000B4398" w:rsidRPr="00D73254" w:rsidRDefault="000B4398" w:rsidP="000B2F8D">
            <w:pPr>
              <w:rPr>
                <w:sz w:val="22"/>
                <w:szCs w:val="22"/>
              </w:rPr>
            </w:pPr>
            <w:r w:rsidRPr="00D73254">
              <w:rPr>
                <w:b/>
                <w:sz w:val="22"/>
                <w:szCs w:val="22"/>
              </w:rPr>
              <w:t>2. DEBATE</w:t>
            </w:r>
          </w:p>
        </w:tc>
        <w:tc>
          <w:tcPr>
            <w:tcW w:w="1276" w:type="dxa"/>
          </w:tcPr>
          <w:p w:rsidR="000B4398" w:rsidRPr="00D73254" w:rsidRDefault="000B4398" w:rsidP="000B2F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B4398" w:rsidRPr="00D73254" w:rsidRDefault="000B4398" w:rsidP="000B2F8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0B4398" w:rsidRPr="00D73254" w:rsidRDefault="000B4398" w:rsidP="000B2F8D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B4398" w:rsidRPr="00D73254" w:rsidRDefault="000B4398" w:rsidP="000B2F8D">
            <w:pPr>
              <w:rPr>
                <w:sz w:val="22"/>
                <w:szCs w:val="22"/>
              </w:rPr>
            </w:pPr>
          </w:p>
        </w:tc>
      </w:tr>
      <w:tr w:rsidR="000B4398" w:rsidRPr="00D73254" w:rsidTr="000B4398">
        <w:tc>
          <w:tcPr>
            <w:tcW w:w="4673" w:type="dxa"/>
          </w:tcPr>
          <w:p w:rsidR="000B4398" w:rsidRPr="00D73254" w:rsidRDefault="000B4398" w:rsidP="000B2F8D">
            <w:pPr>
              <w:rPr>
                <w:sz w:val="22"/>
                <w:szCs w:val="22"/>
              </w:rPr>
            </w:pPr>
            <w:r w:rsidRPr="00D73254">
              <w:rPr>
                <w:sz w:val="22"/>
                <w:szCs w:val="22"/>
              </w:rPr>
              <w:t>Interpretou adequadamente as perguntas</w:t>
            </w:r>
          </w:p>
        </w:tc>
        <w:tc>
          <w:tcPr>
            <w:tcW w:w="1276" w:type="dxa"/>
          </w:tcPr>
          <w:p w:rsidR="000B4398" w:rsidRPr="00D73254" w:rsidRDefault="000B4398" w:rsidP="000B2F8D">
            <w:pPr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0 a"/>
              </w:smartTagPr>
              <w:r w:rsidRPr="00D73254">
                <w:rPr>
                  <w:sz w:val="22"/>
                  <w:szCs w:val="22"/>
                </w:rPr>
                <w:t>0 a</w:t>
              </w:r>
            </w:smartTag>
            <w:r w:rsidRPr="00D73254">
              <w:rPr>
                <w:sz w:val="22"/>
                <w:szCs w:val="22"/>
              </w:rPr>
              <w:t xml:space="preserve"> 1,5</w:t>
            </w:r>
          </w:p>
        </w:tc>
        <w:tc>
          <w:tcPr>
            <w:tcW w:w="1276" w:type="dxa"/>
          </w:tcPr>
          <w:p w:rsidR="000B4398" w:rsidRPr="00D73254" w:rsidRDefault="000B4398" w:rsidP="000B2F8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0B4398" w:rsidRPr="00D73254" w:rsidRDefault="000B4398" w:rsidP="000B2F8D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B4398" w:rsidRPr="00D73254" w:rsidRDefault="000B4398" w:rsidP="000B2F8D">
            <w:pPr>
              <w:rPr>
                <w:sz w:val="22"/>
                <w:szCs w:val="22"/>
              </w:rPr>
            </w:pPr>
          </w:p>
        </w:tc>
      </w:tr>
      <w:tr w:rsidR="000B4398" w:rsidRPr="00D73254" w:rsidTr="000B4398">
        <w:tc>
          <w:tcPr>
            <w:tcW w:w="4673" w:type="dxa"/>
          </w:tcPr>
          <w:p w:rsidR="000B4398" w:rsidRPr="00D73254" w:rsidRDefault="000B4398" w:rsidP="000B2F8D">
            <w:pPr>
              <w:rPr>
                <w:sz w:val="22"/>
                <w:szCs w:val="22"/>
              </w:rPr>
            </w:pPr>
            <w:r w:rsidRPr="00D73254">
              <w:rPr>
                <w:sz w:val="22"/>
                <w:szCs w:val="22"/>
              </w:rPr>
              <w:t>Respostas com clareza, objetividade e concisão</w:t>
            </w:r>
          </w:p>
        </w:tc>
        <w:tc>
          <w:tcPr>
            <w:tcW w:w="1276" w:type="dxa"/>
          </w:tcPr>
          <w:p w:rsidR="000B4398" w:rsidRPr="00D73254" w:rsidRDefault="000B4398" w:rsidP="000B2F8D">
            <w:pPr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0 a"/>
              </w:smartTagPr>
              <w:r w:rsidRPr="00D73254">
                <w:rPr>
                  <w:sz w:val="22"/>
                  <w:szCs w:val="22"/>
                </w:rPr>
                <w:t>0 a</w:t>
              </w:r>
            </w:smartTag>
            <w:r w:rsidRPr="00D73254">
              <w:rPr>
                <w:sz w:val="22"/>
                <w:szCs w:val="22"/>
              </w:rPr>
              <w:t xml:space="preserve"> 1,5</w:t>
            </w:r>
          </w:p>
        </w:tc>
        <w:tc>
          <w:tcPr>
            <w:tcW w:w="1276" w:type="dxa"/>
          </w:tcPr>
          <w:p w:rsidR="000B4398" w:rsidRPr="00D73254" w:rsidRDefault="000B4398" w:rsidP="000B2F8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0B4398" w:rsidRPr="00D73254" w:rsidRDefault="000B4398" w:rsidP="000B2F8D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B4398" w:rsidRPr="00D73254" w:rsidRDefault="000B4398" w:rsidP="000B2F8D">
            <w:pPr>
              <w:rPr>
                <w:sz w:val="22"/>
                <w:szCs w:val="22"/>
              </w:rPr>
            </w:pPr>
          </w:p>
        </w:tc>
      </w:tr>
      <w:tr w:rsidR="000B4398" w:rsidRPr="00D73254" w:rsidTr="000B4398">
        <w:tc>
          <w:tcPr>
            <w:tcW w:w="4673" w:type="dxa"/>
          </w:tcPr>
          <w:p w:rsidR="000B4398" w:rsidRPr="00D73254" w:rsidRDefault="000B4398" w:rsidP="000B2F8D">
            <w:pPr>
              <w:rPr>
                <w:b/>
                <w:sz w:val="22"/>
                <w:szCs w:val="22"/>
              </w:rPr>
            </w:pPr>
            <w:r w:rsidRPr="00D73254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1276" w:type="dxa"/>
          </w:tcPr>
          <w:p w:rsidR="000B4398" w:rsidRPr="00D73254" w:rsidRDefault="000B4398" w:rsidP="000B2F8D">
            <w:pPr>
              <w:jc w:val="center"/>
              <w:rPr>
                <w:b/>
                <w:sz w:val="22"/>
                <w:szCs w:val="22"/>
              </w:rPr>
            </w:pPr>
            <w:r w:rsidRPr="00D73254">
              <w:rPr>
                <w:b/>
                <w:sz w:val="22"/>
                <w:szCs w:val="22"/>
              </w:rPr>
              <w:t>10,0</w:t>
            </w:r>
          </w:p>
        </w:tc>
        <w:tc>
          <w:tcPr>
            <w:tcW w:w="1276" w:type="dxa"/>
          </w:tcPr>
          <w:p w:rsidR="000B4398" w:rsidRPr="00D73254" w:rsidRDefault="000B4398" w:rsidP="000B2F8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0B4398" w:rsidRPr="00D73254" w:rsidRDefault="000B4398" w:rsidP="000B2F8D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B4398" w:rsidRPr="00D73254" w:rsidRDefault="000B4398" w:rsidP="000B2F8D">
            <w:pPr>
              <w:rPr>
                <w:sz w:val="22"/>
                <w:szCs w:val="22"/>
              </w:rPr>
            </w:pPr>
          </w:p>
        </w:tc>
      </w:tr>
      <w:tr w:rsidR="000B4398" w:rsidRPr="00D73254" w:rsidTr="000B4398">
        <w:tc>
          <w:tcPr>
            <w:tcW w:w="5949" w:type="dxa"/>
            <w:gridSpan w:val="2"/>
          </w:tcPr>
          <w:p w:rsidR="000B4398" w:rsidRPr="00D73254" w:rsidRDefault="000B4398" w:rsidP="000B2F8D">
            <w:pPr>
              <w:jc w:val="center"/>
              <w:rPr>
                <w:b/>
                <w:sz w:val="22"/>
                <w:szCs w:val="22"/>
              </w:rPr>
            </w:pPr>
            <w:r w:rsidRPr="00D73254">
              <w:rPr>
                <w:b/>
                <w:sz w:val="22"/>
                <w:szCs w:val="22"/>
              </w:rPr>
              <w:t>MÉDIA GERAL</w:t>
            </w:r>
          </w:p>
        </w:tc>
        <w:tc>
          <w:tcPr>
            <w:tcW w:w="4111" w:type="dxa"/>
            <w:gridSpan w:val="3"/>
          </w:tcPr>
          <w:p w:rsidR="000B4398" w:rsidRPr="00D73254" w:rsidRDefault="000B4398" w:rsidP="000B2F8D">
            <w:pPr>
              <w:rPr>
                <w:sz w:val="22"/>
                <w:szCs w:val="22"/>
              </w:rPr>
            </w:pPr>
          </w:p>
        </w:tc>
      </w:tr>
    </w:tbl>
    <w:p w:rsidR="000B4398" w:rsidRPr="00D73254" w:rsidRDefault="000B4398" w:rsidP="000B4398">
      <w:pPr>
        <w:rPr>
          <w:sz w:val="22"/>
          <w:szCs w:val="22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0"/>
      </w:tblGrid>
      <w:tr w:rsidR="000B4398" w:rsidRPr="00D73254" w:rsidTr="000B4398">
        <w:tc>
          <w:tcPr>
            <w:tcW w:w="10060" w:type="dxa"/>
          </w:tcPr>
          <w:p w:rsidR="000B4398" w:rsidRPr="00D73254" w:rsidRDefault="000B4398" w:rsidP="000B2F8D">
            <w:pPr>
              <w:rPr>
                <w:sz w:val="22"/>
                <w:szCs w:val="22"/>
              </w:rPr>
            </w:pPr>
            <w:r w:rsidRPr="00D73254">
              <w:rPr>
                <w:sz w:val="22"/>
                <w:szCs w:val="22"/>
              </w:rPr>
              <w:t xml:space="preserve">Capitão Poço (PA), _______ de ___________ </w:t>
            </w:r>
            <w:proofErr w:type="spellStart"/>
            <w:proofErr w:type="gramStart"/>
            <w:r w:rsidRPr="00A071EB">
              <w:rPr>
                <w:sz w:val="22"/>
                <w:szCs w:val="22"/>
              </w:rPr>
              <w:t>de</w:t>
            </w:r>
            <w:proofErr w:type="spellEnd"/>
            <w:r w:rsidRPr="00A071EB">
              <w:rPr>
                <w:sz w:val="22"/>
                <w:szCs w:val="22"/>
              </w:rPr>
              <w:t xml:space="preserve">  </w:t>
            </w:r>
            <w:r w:rsidR="00A071EB" w:rsidRPr="00A071EB">
              <w:rPr>
                <w:sz w:val="22"/>
                <w:szCs w:val="22"/>
              </w:rPr>
              <w:t>2020</w:t>
            </w:r>
            <w:proofErr w:type="gramEnd"/>
            <w:r w:rsidRPr="00A071EB">
              <w:rPr>
                <w:sz w:val="22"/>
                <w:szCs w:val="22"/>
              </w:rPr>
              <w:t>.</w:t>
            </w:r>
          </w:p>
          <w:p w:rsidR="000B4398" w:rsidRPr="00D73254" w:rsidRDefault="000B4398" w:rsidP="000B2F8D">
            <w:pPr>
              <w:rPr>
                <w:sz w:val="22"/>
                <w:szCs w:val="22"/>
              </w:rPr>
            </w:pPr>
            <w:r w:rsidRPr="00D73254">
              <w:rPr>
                <w:sz w:val="22"/>
                <w:szCs w:val="22"/>
              </w:rPr>
              <w:t>__________________________</w:t>
            </w:r>
          </w:p>
          <w:p w:rsidR="000B4398" w:rsidRPr="00D73254" w:rsidRDefault="000B4398" w:rsidP="000B2F8D">
            <w:pPr>
              <w:rPr>
                <w:sz w:val="22"/>
                <w:szCs w:val="22"/>
              </w:rPr>
            </w:pPr>
            <w:r w:rsidRPr="00D73254">
              <w:rPr>
                <w:sz w:val="22"/>
                <w:szCs w:val="22"/>
              </w:rPr>
              <w:t xml:space="preserve">Assinatura Avaliador I                             </w:t>
            </w:r>
          </w:p>
          <w:p w:rsidR="000B4398" w:rsidRPr="00D73254" w:rsidRDefault="000B4398" w:rsidP="000B2F8D">
            <w:pPr>
              <w:rPr>
                <w:sz w:val="22"/>
                <w:szCs w:val="22"/>
              </w:rPr>
            </w:pPr>
            <w:r w:rsidRPr="00D73254">
              <w:rPr>
                <w:sz w:val="22"/>
                <w:szCs w:val="22"/>
              </w:rPr>
              <w:t>__________________________</w:t>
            </w:r>
          </w:p>
          <w:p w:rsidR="000B4398" w:rsidRPr="00D73254" w:rsidRDefault="000B4398" w:rsidP="000B2F8D">
            <w:pPr>
              <w:rPr>
                <w:sz w:val="22"/>
                <w:szCs w:val="22"/>
              </w:rPr>
            </w:pPr>
            <w:r w:rsidRPr="00D73254">
              <w:rPr>
                <w:sz w:val="22"/>
                <w:szCs w:val="22"/>
              </w:rPr>
              <w:t xml:space="preserve">Assinatura Avaliador II                         </w:t>
            </w:r>
          </w:p>
          <w:p w:rsidR="000B4398" w:rsidRPr="00D73254" w:rsidRDefault="000B4398" w:rsidP="000B2F8D">
            <w:pPr>
              <w:rPr>
                <w:sz w:val="22"/>
                <w:szCs w:val="22"/>
              </w:rPr>
            </w:pPr>
            <w:r w:rsidRPr="00D73254">
              <w:rPr>
                <w:sz w:val="22"/>
                <w:szCs w:val="22"/>
              </w:rPr>
              <w:t>__________________________</w:t>
            </w:r>
          </w:p>
          <w:p w:rsidR="000B4398" w:rsidRPr="00D73254" w:rsidRDefault="000B4398" w:rsidP="000B2F8D">
            <w:pPr>
              <w:rPr>
                <w:sz w:val="22"/>
                <w:szCs w:val="22"/>
              </w:rPr>
            </w:pPr>
            <w:r w:rsidRPr="00D73254">
              <w:rPr>
                <w:sz w:val="22"/>
                <w:szCs w:val="22"/>
              </w:rPr>
              <w:t xml:space="preserve">Assinatura Avaliador III    </w:t>
            </w:r>
          </w:p>
          <w:p w:rsidR="000B4398" w:rsidRPr="00D73254" w:rsidRDefault="000B4398" w:rsidP="000B2F8D">
            <w:pPr>
              <w:rPr>
                <w:sz w:val="22"/>
                <w:szCs w:val="22"/>
              </w:rPr>
            </w:pPr>
            <w:r w:rsidRPr="00D73254">
              <w:rPr>
                <w:sz w:val="22"/>
                <w:szCs w:val="22"/>
              </w:rPr>
              <w:t xml:space="preserve">                         </w:t>
            </w:r>
          </w:p>
        </w:tc>
      </w:tr>
    </w:tbl>
    <w:p w:rsidR="000B4398" w:rsidRPr="007D7B1F" w:rsidRDefault="000B4398" w:rsidP="00CD1B2D">
      <w:pPr>
        <w:rPr>
          <w:sz w:val="22"/>
          <w:szCs w:val="22"/>
        </w:rPr>
      </w:pPr>
    </w:p>
    <w:sectPr w:rsidR="000B4398" w:rsidRPr="007D7B1F" w:rsidSect="007D7B1F">
      <w:headerReference w:type="default" r:id="rId11"/>
      <w:type w:val="continuous"/>
      <w:pgSz w:w="11907" w:h="16840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356B" w:rsidRDefault="00C1356B" w:rsidP="0013388F">
      <w:pPr>
        <w:spacing w:after="0" w:line="240" w:lineRule="auto"/>
      </w:pPr>
      <w:r>
        <w:separator/>
      </w:r>
    </w:p>
  </w:endnote>
  <w:endnote w:type="continuationSeparator" w:id="0">
    <w:p w:rsidR="00C1356B" w:rsidRDefault="00C1356B" w:rsidP="00133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default"/>
    <w:sig w:usb0="00000000" w:usb1="00000000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356B" w:rsidRDefault="00C1356B" w:rsidP="0013388F">
      <w:pPr>
        <w:spacing w:after="0" w:line="240" w:lineRule="auto"/>
      </w:pPr>
      <w:r>
        <w:separator/>
      </w:r>
    </w:p>
  </w:footnote>
  <w:footnote w:type="continuationSeparator" w:id="0">
    <w:p w:rsidR="00C1356B" w:rsidRDefault="00C1356B" w:rsidP="001338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88F" w:rsidRPr="008A7676" w:rsidRDefault="0013388F" w:rsidP="0013388F">
    <w:pPr>
      <w:spacing w:line="240" w:lineRule="auto"/>
      <w:contextualSpacing/>
      <w:jc w:val="center"/>
      <w:rPr>
        <w:sz w:val="20"/>
        <w:szCs w:val="20"/>
      </w:rPr>
    </w:pPr>
    <w:r w:rsidRPr="008A7676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6C56783" wp14:editId="7E20DB1C">
          <wp:simplePos x="0" y="0"/>
          <wp:positionH relativeFrom="margin">
            <wp:align>center</wp:align>
          </wp:positionH>
          <wp:positionV relativeFrom="paragraph">
            <wp:posOffset>-323850</wp:posOffset>
          </wp:positionV>
          <wp:extent cx="606425" cy="606425"/>
          <wp:effectExtent l="0" t="0" r="3175" b="3175"/>
          <wp:wrapTopAndBottom/>
          <wp:docPr id="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425" cy="606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A7676">
      <w:rPr>
        <w:sz w:val="20"/>
        <w:szCs w:val="20"/>
      </w:rPr>
      <w:t>UNIVERSIDADE FEDERAL RURAL DA AMAZÔNIA</w:t>
    </w:r>
  </w:p>
  <w:p w:rsidR="0013388F" w:rsidRPr="008A7676" w:rsidRDefault="0013388F" w:rsidP="0013388F">
    <w:pPr>
      <w:spacing w:line="240" w:lineRule="auto"/>
      <w:contextualSpacing/>
      <w:jc w:val="center"/>
      <w:rPr>
        <w:sz w:val="20"/>
        <w:szCs w:val="20"/>
      </w:rPr>
    </w:pPr>
    <w:r w:rsidRPr="008A7676">
      <w:rPr>
        <w:sz w:val="20"/>
        <w:szCs w:val="20"/>
      </w:rPr>
      <w:t>PRÓ-REITORIA DE ENSINO</w:t>
    </w:r>
  </w:p>
  <w:p w:rsidR="0013388F" w:rsidRPr="008A7676" w:rsidRDefault="0013388F" w:rsidP="0013388F">
    <w:pPr>
      <w:spacing w:line="240" w:lineRule="auto"/>
      <w:contextualSpacing/>
      <w:jc w:val="center"/>
      <w:rPr>
        <w:sz w:val="20"/>
        <w:szCs w:val="20"/>
      </w:rPr>
    </w:pPr>
    <w:r w:rsidRPr="000E764B">
      <w:rPr>
        <w:i/>
        <w:sz w:val="20"/>
        <w:szCs w:val="20"/>
      </w:rPr>
      <w:t>CAMPUS</w:t>
    </w:r>
    <w:r w:rsidRPr="008A7676">
      <w:rPr>
        <w:sz w:val="20"/>
        <w:szCs w:val="20"/>
      </w:rPr>
      <w:t xml:space="preserve"> CAPITÃO POÇO</w:t>
    </w:r>
  </w:p>
  <w:p w:rsidR="0013388F" w:rsidRPr="00C62841" w:rsidRDefault="0013388F" w:rsidP="00C62841">
    <w:pPr>
      <w:spacing w:line="240" w:lineRule="auto"/>
      <w:contextualSpacing/>
      <w:jc w:val="center"/>
      <w:rPr>
        <w:sz w:val="20"/>
        <w:szCs w:val="20"/>
      </w:rPr>
    </w:pPr>
    <w:r w:rsidRPr="008A7676">
      <w:rPr>
        <w:sz w:val="20"/>
        <w:szCs w:val="20"/>
      </w:rPr>
      <w:t>CONCURSO DE MONITORIA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A46F2"/>
    <w:multiLevelType w:val="hybridMultilevel"/>
    <w:tmpl w:val="A112B8F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A1C78"/>
    <w:multiLevelType w:val="hybridMultilevel"/>
    <w:tmpl w:val="A112B8F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23BFD"/>
    <w:multiLevelType w:val="hybridMultilevel"/>
    <w:tmpl w:val="9590379C"/>
    <w:lvl w:ilvl="0" w:tplc="C082CBC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18736A"/>
    <w:multiLevelType w:val="multilevel"/>
    <w:tmpl w:val="4518736A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6A548A"/>
    <w:multiLevelType w:val="hybridMultilevel"/>
    <w:tmpl w:val="9590379C"/>
    <w:lvl w:ilvl="0" w:tplc="C082CBC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C00"/>
    <w:rsid w:val="00006C00"/>
    <w:rsid w:val="0001631B"/>
    <w:rsid w:val="00030645"/>
    <w:rsid w:val="00043503"/>
    <w:rsid w:val="00044D21"/>
    <w:rsid w:val="00054F0C"/>
    <w:rsid w:val="00056B50"/>
    <w:rsid w:val="00077BF2"/>
    <w:rsid w:val="00087BCD"/>
    <w:rsid w:val="00093D28"/>
    <w:rsid w:val="000A4148"/>
    <w:rsid w:val="000B3ADA"/>
    <w:rsid w:val="000B4398"/>
    <w:rsid w:val="000B5E58"/>
    <w:rsid w:val="000D0D5D"/>
    <w:rsid w:val="000E764B"/>
    <w:rsid w:val="000F2C19"/>
    <w:rsid w:val="00101F78"/>
    <w:rsid w:val="0010320E"/>
    <w:rsid w:val="0011258E"/>
    <w:rsid w:val="001142E9"/>
    <w:rsid w:val="00126530"/>
    <w:rsid w:val="0013074E"/>
    <w:rsid w:val="0013388F"/>
    <w:rsid w:val="00137EB8"/>
    <w:rsid w:val="0014273E"/>
    <w:rsid w:val="00150310"/>
    <w:rsid w:val="0015205E"/>
    <w:rsid w:val="00153DE8"/>
    <w:rsid w:val="001570F2"/>
    <w:rsid w:val="0016384C"/>
    <w:rsid w:val="00163988"/>
    <w:rsid w:val="0017630A"/>
    <w:rsid w:val="00187F84"/>
    <w:rsid w:val="001A0ED4"/>
    <w:rsid w:val="001A55EA"/>
    <w:rsid w:val="001A71F3"/>
    <w:rsid w:val="001A764E"/>
    <w:rsid w:val="001B7AE9"/>
    <w:rsid w:val="001C10C4"/>
    <w:rsid w:val="001C1624"/>
    <w:rsid w:val="001E767F"/>
    <w:rsid w:val="001F19A5"/>
    <w:rsid w:val="001F68D8"/>
    <w:rsid w:val="002032AC"/>
    <w:rsid w:val="00207C9D"/>
    <w:rsid w:val="00211599"/>
    <w:rsid w:val="00213FB0"/>
    <w:rsid w:val="002170CE"/>
    <w:rsid w:val="00226097"/>
    <w:rsid w:val="002263F5"/>
    <w:rsid w:val="00251FFD"/>
    <w:rsid w:val="00256285"/>
    <w:rsid w:val="00280B05"/>
    <w:rsid w:val="00285ABF"/>
    <w:rsid w:val="002A1DAD"/>
    <w:rsid w:val="002C02D6"/>
    <w:rsid w:val="002E16F1"/>
    <w:rsid w:val="002E1AC3"/>
    <w:rsid w:val="002F340C"/>
    <w:rsid w:val="002F7513"/>
    <w:rsid w:val="002F7EF6"/>
    <w:rsid w:val="00311DB6"/>
    <w:rsid w:val="00385B8A"/>
    <w:rsid w:val="00391681"/>
    <w:rsid w:val="003A6C8E"/>
    <w:rsid w:val="003C345B"/>
    <w:rsid w:val="003C7BB3"/>
    <w:rsid w:val="003D33B1"/>
    <w:rsid w:val="003E583D"/>
    <w:rsid w:val="004316AD"/>
    <w:rsid w:val="00471B15"/>
    <w:rsid w:val="00482AC1"/>
    <w:rsid w:val="0048367F"/>
    <w:rsid w:val="00497EEF"/>
    <w:rsid w:val="004B0C8E"/>
    <w:rsid w:val="004C0B3A"/>
    <w:rsid w:val="004D4561"/>
    <w:rsid w:val="004E64BE"/>
    <w:rsid w:val="004E7D5B"/>
    <w:rsid w:val="004F16C2"/>
    <w:rsid w:val="004F66BD"/>
    <w:rsid w:val="005050ED"/>
    <w:rsid w:val="005069CC"/>
    <w:rsid w:val="00510E24"/>
    <w:rsid w:val="00511B59"/>
    <w:rsid w:val="00541D96"/>
    <w:rsid w:val="00544E71"/>
    <w:rsid w:val="00570E20"/>
    <w:rsid w:val="00581A78"/>
    <w:rsid w:val="00587021"/>
    <w:rsid w:val="00592F95"/>
    <w:rsid w:val="005971DC"/>
    <w:rsid w:val="005A4BE9"/>
    <w:rsid w:val="005C2079"/>
    <w:rsid w:val="005C3A2D"/>
    <w:rsid w:val="005C65DB"/>
    <w:rsid w:val="005E0695"/>
    <w:rsid w:val="005E7FF6"/>
    <w:rsid w:val="006002A9"/>
    <w:rsid w:val="0061585C"/>
    <w:rsid w:val="00625DF9"/>
    <w:rsid w:val="00632288"/>
    <w:rsid w:val="00633BD8"/>
    <w:rsid w:val="00655AF5"/>
    <w:rsid w:val="006601AE"/>
    <w:rsid w:val="0066641F"/>
    <w:rsid w:val="0067346E"/>
    <w:rsid w:val="00680777"/>
    <w:rsid w:val="00682935"/>
    <w:rsid w:val="00684D75"/>
    <w:rsid w:val="006B7409"/>
    <w:rsid w:val="006C150C"/>
    <w:rsid w:val="006C736A"/>
    <w:rsid w:val="006E168D"/>
    <w:rsid w:val="006F3A57"/>
    <w:rsid w:val="006F4F3F"/>
    <w:rsid w:val="00711D52"/>
    <w:rsid w:val="00714314"/>
    <w:rsid w:val="00723471"/>
    <w:rsid w:val="00723AF2"/>
    <w:rsid w:val="007375BD"/>
    <w:rsid w:val="0076090E"/>
    <w:rsid w:val="00763A48"/>
    <w:rsid w:val="0076463A"/>
    <w:rsid w:val="007807EA"/>
    <w:rsid w:val="007940A7"/>
    <w:rsid w:val="007C3B83"/>
    <w:rsid w:val="007D7B1F"/>
    <w:rsid w:val="007E6D91"/>
    <w:rsid w:val="007F3D07"/>
    <w:rsid w:val="007F795C"/>
    <w:rsid w:val="007F7B8B"/>
    <w:rsid w:val="007F7E7E"/>
    <w:rsid w:val="008134CD"/>
    <w:rsid w:val="00817B70"/>
    <w:rsid w:val="00847F12"/>
    <w:rsid w:val="00863B1E"/>
    <w:rsid w:val="008A225A"/>
    <w:rsid w:val="008A7676"/>
    <w:rsid w:val="008B5A7C"/>
    <w:rsid w:val="008F2A75"/>
    <w:rsid w:val="00900A75"/>
    <w:rsid w:val="00907868"/>
    <w:rsid w:val="00910768"/>
    <w:rsid w:val="00910BBC"/>
    <w:rsid w:val="0091251A"/>
    <w:rsid w:val="0091711E"/>
    <w:rsid w:val="00921420"/>
    <w:rsid w:val="00940297"/>
    <w:rsid w:val="00941EC3"/>
    <w:rsid w:val="00941F26"/>
    <w:rsid w:val="0094700C"/>
    <w:rsid w:val="0097171F"/>
    <w:rsid w:val="009B0371"/>
    <w:rsid w:val="009C6943"/>
    <w:rsid w:val="009C760C"/>
    <w:rsid w:val="009D508D"/>
    <w:rsid w:val="009E3742"/>
    <w:rsid w:val="009F35AC"/>
    <w:rsid w:val="009F4E54"/>
    <w:rsid w:val="00A071EB"/>
    <w:rsid w:val="00A13F5A"/>
    <w:rsid w:val="00A27AA5"/>
    <w:rsid w:val="00A27E67"/>
    <w:rsid w:val="00A30962"/>
    <w:rsid w:val="00A3443A"/>
    <w:rsid w:val="00A367DA"/>
    <w:rsid w:val="00A41EE2"/>
    <w:rsid w:val="00A43B51"/>
    <w:rsid w:val="00A45326"/>
    <w:rsid w:val="00A50807"/>
    <w:rsid w:val="00A566B9"/>
    <w:rsid w:val="00A569A4"/>
    <w:rsid w:val="00A70D3E"/>
    <w:rsid w:val="00A8767C"/>
    <w:rsid w:val="00A93491"/>
    <w:rsid w:val="00AA3B86"/>
    <w:rsid w:val="00AB0424"/>
    <w:rsid w:val="00AB7B9C"/>
    <w:rsid w:val="00AC3F63"/>
    <w:rsid w:val="00AC6287"/>
    <w:rsid w:val="00AD0373"/>
    <w:rsid w:val="00AD4B13"/>
    <w:rsid w:val="00AE270C"/>
    <w:rsid w:val="00AE321D"/>
    <w:rsid w:val="00AE48ED"/>
    <w:rsid w:val="00B20734"/>
    <w:rsid w:val="00B315C8"/>
    <w:rsid w:val="00B35AF3"/>
    <w:rsid w:val="00B37ECF"/>
    <w:rsid w:val="00B40F06"/>
    <w:rsid w:val="00B56627"/>
    <w:rsid w:val="00B604BF"/>
    <w:rsid w:val="00B61878"/>
    <w:rsid w:val="00B65A12"/>
    <w:rsid w:val="00B66A40"/>
    <w:rsid w:val="00B76F23"/>
    <w:rsid w:val="00B83DB9"/>
    <w:rsid w:val="00BC4A54"/>
    <w:rsid w:val="00BC59A0"/>
    <w:rsid w:val="00BD2FB4"/>
    <w:rsid w:val="00BE7076"/>
    <w:rsid w:val="00BF4D24"/>
    <w:rsid w:val="00BF56B2"/>
    <w:rsid w:val="00C00725"/>
    <w:rsid w:val="00C04E59"/>
    <w:rsid w:val="00C1356B"/>
    <w:rsid w:val="00C14DC9"/>
    <w:rsid w:val="00C15BB2"/>
    <w:rsid w:val="00C27EE4"/>
    <w:rsid w:val="00C363BA"/>
    <w:rsid w:val="00C550A7"/>
    <w:rsid w:val="00C62841"/>
    <w:rsid w:val="00C80D0A"/>
    <w:rsid w:val="00CA1429"/>
    <w:rsid w:val="00CA3804"/>
    <w:rsid w:val="00CC1335"/>
    <w:rsid w:val="00CC4A86"/>
    <w:rsid w:val="00CD1B2D"/>
    <w:rsid w:val="00CD635D"/>
    <w:rsid w:val="00CF26B2"/>
    <w:rsid w:val="00CF62A4"/>
    <w:rsid w:val="00D019A4"/>
    <w:rsid w:val="00D21AE5"/>
    <w:rsid w:val="00D41D71"/>
    <w:rsid w:val="00D553D8"/>
    <w:rsid w:val="00D559F6"/>
    <w:rsid w:val="00D73254"/>
    <w:rsid w:val="00D75786"/>
    <w:rsid w:val="00D75EE3"/>
    <w:rsid w:val="00DB0070"/>
    <w:rsid w:val="00E03A8D"/>
    <w:rsid w:val="00E052B4"/>
    <w:rsid w:val="00E06D5D"/>
    <w:rsid w:val="00E124C3"/>
    <w:rsid w:val="00E15250"/>
    <w:rsid w:val="00E16E7C"/>
    <w:rsid w:val="00E3761E"/>
    <w:rsid w:val="00E50DAF"/>
    <w:rsid w:val="00E644F0"/>
    <w:rsid w:val="00E71722"/>
    <w:rsid w:val="00E72929"/>
    <w:rsid w:val="00E85948"/>
    <w:rsid w:val="00E9169F"/>
    <w:rsid w:val="00E93641"/>
    <w:rsid w:val="00EA0655"/>
    <w:rsid w:val="00EA3F02"/>
    <w:rsid w:val="00EA6069"/>
    <w:rsid w:val="00EB6B6D"/>
    <w:rsid w:val="00EC3C6C"/>
    <w:rsid w:val="00EC736B"/>
    <w:rsid w:val="00ED73A2"/>
    <w:rsid w:val="00F02B7A"/>
    <w:rsid w:val="00F112CE"/>
    <w:rsid w:val="00F12665"/>
    <w:rsid w:val="00F1789D"/>
    <w:rsid w:val="00F24A8E"/>
    <w:rsid w:val="00F30143"/>
    <w:rsid w:val="00F347DF"/>
    <w:rsid w:val="00F37F1A"/>
    <w:rsid w:val="00F476F5"/>
    <w:rsid w:val="00F55E80"/>
    <w:rsid w:val="00FA23F3"/>
    <w:rsid w:val="00FC7F81"/>
    <w:rsid w:val="00FD43CD"/>
    <w:rsid w:val="030A1452"/>
    <w:rsid w:val="06522C40"/>
    <w:rsid w:val="0E00102A"/>
    <w:rsid w:val="1D88613F"/>
    <w:rsid w:val="57611D03"/>
    <w:rsid w:val="7E7960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81E4BD09-457E-4E5B-AB2A-75FA5177C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pPr>
      <w:keepNext/>
      <w:spacing w:line="360" w:lineRule="auto"/>
      <w:outlineLvl w:val="0"/>
    </w:pPr>
    <w:rPr>
      <w:sz w:val="50"/>
    </w:rPr>
  </w:style>
  <w:style w:type="paragraph" w:styleId="Ttulo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sz w:val="7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qFormat/>
    <w:pPr>
      <w:spacing w:line="360" w:lineRule="auto"/>
      <w:jc w:val="both"/>
    </w:p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Lucida Grande" w:hAnsi="Lucida Grande"/>
      <w:sz w:val="18"/>
      <w:szCs w:val="18"/>
    </w:rPr>
  </w:style>
  <w:style w:type="paragraph" w:styleId="Recuodecorpodetexto">
    <w:name w:val="Body Text Indent"/>
    <w:basedOn w:val="Normal"/>
    <w:qFormat/>
    <w:pPr>
      <w:spacing w:line="360" w:lineRule="auto"/>
      <w:ind w:firstLine="709"/>
      <w:jc w:val="both"/>
    </w:pPr>
  </w:style>
  <w:style w:type="table" w:styleId="Tabelacomgrade">
    <w:name w:val="Table Grid"/>
    <w:basedOn w:val="Tabelanormal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uiPriority w:val="34"/>
    <w:qFormat/>
    <w:pPr>
      <w:ind w:left="708"/>
    </w:pPr>
  </w:style>
  <w:style w:type="character" w:customStyle="1" w:styleId="TextodebaloChar">
    <w:name w:val="Texto de balão Char"/>
    <w:link w:val="Textodebalo"/>
    <w:uiPriority w:val="99"/>
    <w:semiHidden/>
    <w:qFormat/>
    <w:rPr>
      <w:rFonts w:ascii="Lucida Grande" w:hAnsi="Lucida Grande"/>
      <w:sz w:val="18"/>
      <w:szCs w:val="18"/>
    </w:rPr>
  </w:style>
  <w:style w:type="character" w:customStyle="1" w:styleId="Ttulo1Char">
    <w:name w:val="Título 1 Char"/>
    <w:link w:val="Ttulo1"/>
    <w:qFormat/>
    <w:rPr>
      <w:sz w:val="50"/>
      <w:szCs w:val="24"/>
    </w:rPr>
  </w:style>
  <w:style w:type="character" w:customStyle="1" w:styleId="CabealhoChar">
    <w:name w:val="Cabeçalho Char"/>
    <w:basedOn w:val="Fontepargpadro"/>
    <w:link w:val="Cabealho"/>
    <w:uiPriority w:val="99"/>
    <w:qFormat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DD552E-0D0C-487A-A40D-16320CE83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1740</Words>
  <Characters>9397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CONCURSO DE MONITORIA DE BIOQUÍMICA</vt:lpstr>
    </vt:vector>
  </TitlesOfParts>
  <Company>UFRA</Company>
  <LinksUpToDate>false</LinksUpToDate>
  <CharactersWithSpaces>11115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CONCURSO DE MONITORIA DE BIOQUÍMICA</dc:title>
  <dc:creator>ISARH</dc:creator>
  <cp:lastModifiedBy>Floresta1</cp:lastModifiedBy>
  <cp:revision>6</cp:revision>
  <cp:lastPrinted>2020-01-20T18:38:00Z</cp:lastPrinted>
  <dcterms:created xsi:type="dcterms:W3CDTF">2020-01-20T18:37:00Z</dcterms:created>
  <dcterms:modified xsi:type="dcterms:W3CDTF">2021-05-11T14:23:00Z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1046-10.2.0.7646</vt:lpwstr>
  </property>
</Properties>
</file>